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FC459" w14:textId="77777777" w:rsidR="00F3286E" w:rsidRPr="00812305" w:rsidRDefault="00093C6A">
      <w:pPr>
        <w:pStyle w:val="Title"/>
        <w:jc w:val="left"/>
        <w:rPr>
          <w:rFonts w:ascii="Garamond" w:hAnsi="Garamond"/>
          <w:sz w:val="18"/>
        </w:rPr>
      </w:pPr>
      <w:r w:rsidRPr="00812305">
        <w:rPr>
          <w:rFonts w:ascii="Garamond" w:hAnsi="Garamond"/>
          <w:noProof/>
          <w:sz w:val="18"/>
        </w:rPr>
        <w:drawing>
          <wp:anchor distT="0" distB="0" distL="114300" distR="114300" simplePos="0" relativeHeight="251656704" behindDoc="0" locked="0" layoutInCell="1" allowOverlap="1" wp14:anchorId="05A6C396" wp14:editId="69A9FC33">
            <wp:simplePos x="0" y="0"/>
            <wp:positionH relativeFrom="column">
              <wp:posOffset>2794635</wp:posOffset>
            </wp:positionH>
            <wp:positionV relativeFrom="paragraph">
              <wp:posOffset>-568960</wp:posOffset>
            </wp:positionV>
            <wp:extent cx="640080" cy="5956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C95A0" w14:textId="77777777" w:rsidR="00F3286E" w:rsidRPr="00812305" w:rsidRDefault="00F3286E">
      <w:pPr>
        <w:pStyle w:val="Title"/>
        <w:rPr>
          <w:rFonts w:ascii="Garamond" w:hAnsi="Garamond"/>
          <w:sz w:val="18"/>
        </w:rPr>
      </w:pPr>
      <w:r w:rsidRPr="00812305">
        <w:rPr>
          <w:rFonts w:ascii="Garamond" w:hAnsi="Garamond"/>
          <w:sz w:val="18"/>
        </w:rPr>
        <w:t>CLAIMS PROCEDURE</w:t>
      </w:r>
    </w:p>
    <w:p w14:paraId="16E4E861" w14:textId="77777777" w:rsidR="00F3286E" w:rsidRPr="00812305" w:rsidRDefault="00F3286E">
      <w:pPr>
        <w:rPr>
          <w:rFonts w:ascii="Garamond" w:hAnsi="Garamond"/>
          <w:sz w:val="18"/>
        </w:rPr>
      </w:pPr>
    </w:p>
    <w:p w14:paraId="66B38F21" w14:textId="77777777" w:rsidR="00F3286E" w:rsidRPr="00812305" w:rsidRDefault="00F3286E">
      <w:pPr>
        <w:pStyle w:val="Title"/>
        <w:ind w:left="-720"/>
        <w:rPr>
          <w:rFonts w:ascii="Garamond" w:hAnsi="Garamond"/>
          <w:u w:val="single"/>
        </w:rPr>
      </w:pPr>
      <w:r w:rsidRPr="00812305">
        <w:rPr>
          <w:rFonts w:ascii="Garamond" w:hAnsi="Garamond"/>
          <w:u w:val="single"/>
        </w:rPr>
        <w:t>CLAIMS PROCEDURE FOR OVERSEAS TRAVEL</w:t>
      </w:r>
    </w:p>
    <w:p w14:paraId="1186C02E" w14:textId="77777777" w:rsidR="00F3286E" w:rsidRPr="00812305" w:rsidRDefault="00F3286E">
      <w:pPr>
        <w:jc w:val="both"/>
        <w:rPr>
          <w:rFonts w:ascii="Garamond" w:hAnsi="Garamond"/>
        </w:rPr>
      </w:pPr>
    </w:p>
    <w:p w14:paraId="79875A5B" w14:textId="77777777" w:rsidR="00F3286E" w:rsidRPr="00812305" w:rsidRDefault="00F3286E">
      <w:pPr>
        <w:jc w:val="both"/>
        <w:rPr>
          <w:rFonts w:ascii="Garamond" w:hAnsi="Garamond"/>
        </w:rPr>
      </w:pPr>
      <w:r w:rsidRPr="00812305">
        <w:rPr>
          <w:rFonts w:ascii="Garamond" w:hAnsi="Garamond"/>
        </w:rPr>
        <w:t>Dear Customer,</w:t>
      </w:r>
      <w:bookmarkStart w:id="0" w:name="Dumy"/>
      <w:bookmarkEnd w:id="0"/>
    </w:p>
    <w:p w14:paraId="58A2575C" w14:textId="77777777" w:rsidR="00F3286E" w:rsidRPr="00812305" w:rsidRDefault="00F3286E">
      <w:pPr>
        <w:jc w:val="both"/>
        <w:rPr>
          <w:rFonts w:ascii="Garamond" w:hAnsi="Garamond"/>
        </w:rPr>
      </w:pPr>
    </w:p>
    <w:p w14:paraId="66FE3977" w14:textId="77777777" w:rsidR="00F3286E" w:rsidRPr="00812305" w:rsidRDefault="00F3286E">
      <w:pPr>
        <w:jc w:val="both"/>
        <w:rPr>
          <w:rFonts w:ascii="Garamond" w:hAnsi="Garamond"/>
        </w:rPr>
      </w:pPr>
      <w:r w:rsidRPr="00812305">
        <w:rPr>
          <w:rFonts w:ascii="Garamond" w:hAnsi="Garamond"/>
        </w:rPr>
        <w:t>Welcome to the Tata-AIG family! We thank you for choosing us for your Travel Insurance Policy and we wish you a safe and pleasant trip! We invite your attention to the following table, which will help you in the event of any loss, accident or sickness.</w:t>
      </w:r>
    </w:p>
    <w:p w14:paraId="41EF6A4A" w14:textId="77777777" w:rsidR="00F3286E" w:rsidRPr="00812305" w:rsidRDefault="00F3286E">
      <w:pPr>
        <w:jc w:val="both"/>
        <w:rPr>
          <w:rFonts w:ascii="Garamond" w:hAnsi="Garamond"/>
          <w:b/>
          <w:color w:val="0000FF"/>
        </w:rPr>
      </w:pPr>
      <w:r w:rsidRPr="00812305">
        <w:rPr>
          <w:rFonts w:ascii="Garamond" w:hAnsi="Garamond"/>
          <w:b/>
          <w:color w:val="0000FF"/>
        </w:rPr>
        <w:t xml:space="preserve">     </w:t>
      </w:r>
      <w:proofErr w:type="gramStart"/>
      <w:r w:rsidRPr="00812305">
        <w:rPr>
          <w:rFonts w:ascii="Garamond" w:hAnsi="Garamond"/>
          <w:b/>
          <w:color w:val="0000FF"/>
        </w:rPr>
        <w:t>24 hour</w:t>
      </w:r>
      <w:proofErr w:type="gramEnd"/>
      <w:r w:rsidRPr="00812305">
        <w:rPr>
          <w:rFonts w:ascii="Garamond" w:hAnsi="Garamond"/>
          <w:b/>
          <w:color w:val="0000FF"/>
        </w:rPr>
        <w:t xml:space="preserve"> Assistance Contact: </w:t>
      </w:r>
      <w:r w:rsidRPr="00812305">
        <w:rPr>
          <w:rFonts w:ascii="Garamond" w:hAnsi="Garamond"/>
          <w:b/>
          <w:color w:val="0000FF"/>
        </w:rPr>
        <w:tab/>
      </w:r>
      <w:r w:rsidRPr="00812305">
        <w:rPr>
          <w:rFonts w:ascii="Garamond" w:hAnsi="Garamond"/>
          <w:b/>
          <w:color w:val="0000FF"/>
        </w:rPr>
        <w:tab/>
      </w:r>
      <w:r w:rsidRPr="00812305">
        <w:rPr>
          <w:rFonts w:ascii="Garamond" w:hAnsi="Garamond"/>
          <w:b/>
          <w:color w:val="0000FF"/>
        </w:rPr>
        <w:tab/>
      </w:r>
      <w:r w:rsidRPr="00812305">
        <w:rPr>
          <w:rFonts w:ascii="Garamond" w:hAnsi="Garamond"/>
          <w:b/>
          <w:color w:val="0000FF"/>
        </w:rPr>
        <w:tab/>
      </w:r>
      <w:r w:rsidRPr="00812305">
        <w:rPr>
          <w:rFonts w:ascii="Garamond" w:hAnsi="Garamond"/>
          <w:b/>
          <w:color w:val="0000FF"/>
        </w:rPr>
        <w:tab/>
        <w:t xml:space="preserve"> </w:t>
      </w:r>
    </w:p>
    <w:p w14:paraId="18CD6D7B" w14:textId="77777777" w:rsidR="00F3286E" w:rsidRPr="00812305" w:rsidRDefault="00F3286E">
      <w:pPr>
        <w:jc w:val="both"/>
        <w:rPr>
          <w:rFonts w:ascii="Garamond" w:hAnsi="Garamond"/>
          <w:b/>
          <w:color w:val="0000FF"/>
        </w:rPr>
      </w:pPr>
      <w:r w:rsidRPr="00812305">
        <w:rPr>
          <w:rFonts w:ascii="Garamond" w:hAnsi="Garamond"/>
          <w:b/>
          <w:color w:val="0000FF"/>
        </w:rPr>
        <w:t>1. For the Americas Policies: 1-866-866-2619 (Toll Free</w:t>
      </w:r>
      <w:r w:rsidR="00E43623">
        <w:rPr>
          <w:rFonts w:ascii="Garamond" w:hAnsi="Garamond"/>
          <w:b/>
          <w:color w:val="0000FF"/>
        </w:rPr>
        <w:t xml:space="preserve"> within US and Canada) </w:t>
      </w:r>
      <w:r w:rsidRPr="00812305">
        <w:rPr>
          <w:rFonts w:ascii="Garamond" w:hAnsi="Garamond"/>
          <w:b/>
          <w:color w:val="0000FF"/>
        </w:rPr>
        <w:tab/>
      </w:r>
      <w:r w:rsidRPr="00812305">
        <w:rPr>
          <w:rFonts w:ascii="Garamond" w:hAnsi="Garamond"/>
          <w:b/>
          <w:color w:val="0000FF"/>
        </w:rPr>
        <w:tab/>
      </w:r>
    </w:p>
    <w:p w14:paraId="1BEDBDEF" w14:textId="77777777" w:rsidR="00F3286E" w:rsidRPr="00812305" w:rsidRDefault="00F3286E">
      <w:pPr>
        <w:ind w:left="5760" w:hanging="5565"/>
        <w:jc w:val="both"/>
        <w:rPr>
          <w:rFonts w:ascii="Garamond" w:hAnsi="Garamond"/>
          <w:b/>
          <w:color w:val="0000FF"/>
        </w:rPr>
      </w:pPr>
      <w:r w:rsidRPr="00812305">
        <w:rPr>
          <w:rFonts w:ascii="Garamond" w:hAnsi="Garamond"/>
          <w:b/>
          <w:color w:val="0000FF"/>
        </w:rPr>
        <w:t xml:space="preserve">e-mail: </w:t>
      </w:r>
      <w:hyperlink r:id="rId6" w:history="1">
        <w:r w:rsidRPr="00812305">
          <w:rPr>
            <w:rStyle w:val="Hyperlink"/>
            <w:rFonts w:ascii="Garamond" w:hAnsi="Garamond"/>
          </w:rPr>
          <w:t>tata.aig@aig.com</w:t>
        </w:r>
      </w:hyperlink>
      <w:r w:rsidRPr="00812305">
        <w:rPr>
          <w:rFonts w:ascii="Garamond" w:hAnsi="Garamond"/>
          <w:b/>
          <w:color w:val="0000FF"/>
        </w:rPr>
        <w:tab/>
      </w:r>
    </w:p>
    <w:p w14:paraId="0A9C40C9" w14:textId="77777777" w:rsidR="00C1167A" w:rsidRPr="00812305" w:rsidRDefault="00F3286E" w:rsidP="00C1167A">
      <w:pPr>
        <w:autoSpaceDE w:val="0"/>
        <w:autoSpaceDN w:val="0"/>
        <w:adjustRightInd w:val="0"/>
        <w:rPr>
          <w:rFonts w:ascii="Garamond" w:hAnsi="Garamond"/>
          <w:b/>
          <w:color w:val="0000FF"/>
        </w:rPr>
      </w:pPr>
      <w:r w:rsidRPr="00812305">
        <w:rPr>
          <w:rFonts w:ascii="Garamond" w:hAnsi="Garamond"/>
          <w:b/>
          <w:color w:val="0000FF"/>
        </w:rPr>
        <w:t>2. For rest of the world policies excluding the Americas:</w:t>
      </w:r>
    </w:p>
    <w:p w14:paraId="276E1306" w14:textId="77777777" w:rsidR="00E43623" w:rsidRDefault="00C1167A" w:rsidP="00C1167A">
      <w:pPr>
        <w:autoSpaceDE w:val="0"/>
        <w:autoSpaceDN w:val="0"/>
        <w:adjustRightInd w:val="0"/>
        <w:rPr>
          <w:rFonts w:ascii="Garamond" w:hAnsi="Garamond"/>
          <w:b/>
          <w:color w:val="0000FF"/>
        </w:rPr>
      </w:pPr>
      <w:r w:rsidRPr="00812305">
        <w:rPr>
          <w:rFonts w:ascii="Garamond" w:hAnsi="Garamond"/>
          <w:b/>
          <w:color w:val="0000FF"/>
        </w:rPr>
        <w:t xml:space="preserve"> </w:t>
      </w:r>
      <w:r w:rsidR="00E43623">
        <w:rPr>
          <w:rFonts w:ascii="Garamond" w:hAnsi="Garamond"/>
          <w:b/>
          <w:color w:val="0000FF"/>
        </w:rPr>
        <w:t xml:space="preserve">+603-2118-0782 OR +603-2118-0784 </w:t>
      </w:r>
      <w:proofErr w:type="gramStart"/>
      <w:r w:rsidR="00E43623">
        <w:rPr>
          <w:rFonts w:ascii="Garamond" w:hAnsi="Garamond"/>
          <w:b/>
          <w:color w:val="0000FF"/>
        </w:rPr>
        <w:t>( Toll</w:t>
      </w:r>
      <w:proofErr w:type="gramEnd"/>
      <w:r w:rsidR="00E43623">
        <w:rPr>
          <w:rFonts w:ascii="Garamond" w:hAnsi="Garamond"/>
          <w:b/>
          <w:color w:val="0000FF"/>
        </w:rPr>
        <w:t xml:space="preserve"> worldwide)</w:t>
      </w:r>
      <w:r w:rsidRPr="00812305">
        <w:rPr>
          <w:rFonts w:ascii="Garamond" w:hAnsi="Garamond"/>
          <w:b/>
          <w:color w:val="0000FF"/>
        </w:rPr>
        <w:t xml:space="preserve">, e-mail: </w:t>
      </w:r>
      <w:hyperlink r:id="rId7" w:history="1">
        <w:r w:rsidR="00E43623" w:rsidRPr="008F1E41">
          <w:rPr>
            <w:rStyle w:val="Hyperlink"/>
            <w:rFonts w:ascii="Garamond" w:hAnsi="Garamond"/>
            <w:b/>
          </w:rPr>
          <w:t>TGAP.TATAmedical@travelguard.com</w:t>
        </w:r>
      </w:hyperlink>
    </w:p>
    <w:p w14:paraId="44DC82E7" w14:textId="77777777" w:rsidR="00F3286E" w:rsidRPr="00812305" w:rsidRDefault="00C1167A" w:rsidP="00C1167A">
      <w:pPr>
        <w:autoSpaceDE w:val="0"/>
        <w:autoSpaceDN w:val="0"/>
        <w:adjustRightInd w:val="0"/>
        <w:rPr>
          <w:rFonts w:ascii="Garamond" w:hAnsi="Garamond"/>
          <w:b/>
          <w:color w:val="0000FF"/>
        </w:rPr>
      </w:pPr>
      <w:hyperlink r:id="rId8" w:history="1"/>
      <w:r w:rsidR="00F3286E" w:rsidRPr="00812305">
        <w:rPr>
          <w:rFonts w:ascii="Garamond" w:hAnsi="Garamond"/>
          <w:b/>
          <w:color w:val="0000FF"/>
        </w:rPr>
        <w:t xml:space="preserve"> </w:t>
      </w:r>
      <w:r w:rsidRPr="00812305">
        <w:rPr>
          <w:rFonts w:ascii="Garamond" w:hAnsi="Garamond"/>
          <w:b/>
          <w:color w:val="0000FF"/>
        </w:rPr>
        <w:t xml:space="preserve">      </w:t>
      </w:r>
      <w:r w:rsidR="00F3286E" w:rsidRPr="00812305">
        <w:rPr>
          <w:rFonts w:ascii="Garamond" w:hAnsi="Garamond"/>
          <w:b/>
          <w:color w:val="0000FF"/>
        </w:rPr>
        <w:t xml:space="preserve">    </w:t>
      </w:r>
    </w:p>
    <w:p w14:paraId="5A96BAD2" w14:textId="77777777" w:rsidR="00F3286E" w:rsidRPr="00812305" w:rsidRDefault="00F3286E">
      <w:pPr>
        <w:pStyle w:val="BodyText2"/>
        <w:rPr>
          <w:rFonts w:ascii="Garamond" w:hAnsi="Garamond"/>
        </w:rPr>
      </w:pPr>
      <w:r w:rsidRPr="00812305">
        <w:rPr>
          <w:rFonts w:ascii="Garamond" w:hAnsi="Garamond"/>
        </w:rPr>
        <w:t xml:space="preserve">Our Service Center is equipped to provide you with the necessary guidance in your </w:t>
      </w:r>
      <w:proofErr w:type="gramStart"/>
      <w:r w:rsidRPr="00812305">
        <w:rPr>
          <w:rFonts w:ascii="Garamond" w:hAnsi="Garamond"/>
        </w:rPr>
        <w:t>situation, and</w:t>
      </w:r>
      <w:proofErr w:type="gramEnd"/>
      <w:r w:rsidRPr="00812305">
        <w:rPr>
          <w:rFonts w:ascii="Garamond" w:hAnsi="Garamond"/>
        </w:rPr>
        <w:t xml:space="preserve"> will direct you on claims procedure.</w:t>
      </w:r>
    </w:p>
    <w:p w14:paraId="638A0180" w14:textId="77777777" w:rsidR="00F3286E" w:rsidRPr="00812305" w:rsidRDefault="00F3286E">
      <w:pPr>
        <w:pStyle w:val="BodyText2"/>
        <w:rPr>
          <w:rFonts w:ascii="Garamond" w:hAnsi="Garamond"/>
          <w:b w:val="0"/>
          <w:sz w:val="18"/>
        </w:rPr>
      </w:pPr>
      <w:r w:rsidRPr="00812305">
        <w:rPr>
          <w:rFonts w:ascii="Garamond" w:hAnsi="Garamond"/>
        </w:rPr>
        <w:t xml:space="preserve"># This is a General </w:t>
      </w:r>
      <w:proofErr w:type="gramStart"/>
      <w:r w:rsidRPr="00812305">
        <w:rPr>
          <w:rFonts w:ascii="Garamond" w:hAnsi="Garamond"/>
        </w:rPr>
        <w:t>Check-list</w:t>
      </w:r>
      <w:proofErr w:type="gramEnd"/>
      <w:r w:rsidRPr="00812305">
        <w:rPr>
          <w:rFonts w:ascii="Garamond" w:hAnsi="Garamond"/>
        </w:rPr>
        <w:t xml:space="preserve"> of documents, please check for availability of coverage under the policy.</w:t>
      </w: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72"/>
        <w:gridCol w:w="4878"/>
        <w:gridCol w:w="72"/>
        <w:gridCol w:w="4158"/>
      </w:tblGrid>
      <w:tr w:rsidR="00F3286E" w:rsidRPr="00812305" w14:paraId="319A9D49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00FFFF"/>
          </w:tcPr>
          <w:p w14:paraId="406864F7" w14:textId="77777777" w:rsidR="00F3286E" w:rsidRPr="00812305" w:rsidRDefault="00F3286E">
            <w:pPr>
              <w:jc w:val="center"/>
              <w:rPr>
                <w:rFonts w:ascii="Garamond" w:hAnsi="Garamond"/>
                <w:b/>
              </w:rPr>
            </w:pPr>
            <w:r w:rsidRPr="00812305">
              <w:rPr>
                <w:rFonts w:ascii="Garamond" w:hAnsi="Garamond"/>
                <w:b/>
              </w:rPr>
              <w:t>Type of claim</w:t>
            </w:r>
          </w:p>
        </w:tc>
        <w:tc>
          <w:tcPr>
            <w:tcW w:w="4950" w:type="dxa"/>
            <w:gridSpan w:val="2"/>
            <w:shd w:val="clear" w:color="auto" w:fill="00FFFF"/>
          </w:tcPr>
          <w:p w14:paraId="7FF62CEC" w14:textId="77777777" w:rsidR="00F3286E" w:rsidRPr="00812305" w:rsidRDefault="00F3286E">
            <w:pPr>
              <w:jc w:val="center"/>
              <w:rPr>
                <w:rFonts w:ascii="Garamond" w:hAnsi="Garamond"/>
                <w:b/>
              </w:rPr>
            </w:pPr>
            <w:r w:rsidRPr="00812305">
              <w:rPr>
                <w:rFonts w:ascii="Garamond" w:hAnsi="Garamond"/>
                <w:b/>
              </w:rPr>
              <w:t>Documents required *</w:t>
            </w:r>
          </w:p>
        </w:tc>
        <w:tc>
          <w:tcPr>
            <w:tcW w:w="4230" w:type="dxa"/>
            <w:gridSpan w:val="2"/>
            <w:shd w:val="clear" w:color="auto" w:fill="00FFFF"/>
          </w:tcPr>
          <w:p w14:paraId="222647BB" w14:textId="77777777" w:rsidR="00F3286E" w:rsidRPr="00812305" w:rsidRDefault="00F3286E">
            <w:pPr>
              <w:jc w:val="center"/>
              <w:rPr>
                <w:rFonts w:ascii="Garamond" w:hAnsi="Garamond"/>
                <w:b/>
              </w:rPr>
            </w:pPr>
            <w:r w:rsidRPr="00812305">
              <w:rPr>
                <w:rFonts w:ascii="Garamond" w:hAnsi="Garamond"/>
                <w:b/>
              </w:rPr>
              <w:t>Procedure</w:t>
            </w:r>
          </w:p>
        </w:tc>
      </w:tr>
      <w:tr w:rsidR="00F3286E" w:rsidRPr="00812305" w14:paraId="4FCA9690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390D6E2" w14:textId="77777777" w:rsidR="00F3286E" w:rsidRPr="00812305" w:rsidRDefault="00F3286E">
            <w:pPr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Medical Accident &amp; Sickness Expenses** (Outside India)</w:t>
            </w:r>
          </w:p>
        </w:tc>
        <w:tc>
          <w:tcPr>
            <w:tcW w:w="4950" w:type="dxa"/>
            <w:gridSpan w:val="2"/>
          </w:tcPr>
          <w:p w14:paraId="36905C04" w14:textId="77777777" w:rsidR="00F3286E" w:rsidRPr="00812305" w:rsidRDefault="00F3286E">
            <w:pPr>
              <w:numPr>
                <w:ilvl w:val="0"/>
                <w:numId w:val="1"/>
              </w:numPr>
              <w:ind w:left="252" w:hanging="252"/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Claim form (Overseas Travel claim form, as attached)</w:t>
            </w:r>
          </w:p>
          <w:p w14:paraId="5B26DCF8" w14:textId="77777777" w:rsidR="00F3286E" w:rsidRPr="00812305" w:rsidRDefault="00F3286E">
            <w:pPr>
              <w:numPr>
                <w:ilvl w:val="0"/>
                <w:numId w:val="1"/>
              </w:numPr>
              <w:ind w:left="252" w:hanging="252"/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Treating Doctor’s report</w:t>
            </w:r>
          </w:p>
          <w:p w14:paraId="7CF7F5EC" w14:textId="77777777" w:rsidR="00F3286E" w:rsidRPr="00812305" w:rsidRDefault="00F3286E">
            <w:pPr>
              <w:numPr>
                <w:ilvl w:val="0"/>
                <w:numId w:val="1"/>
              </w:numPr>
              <w:ind w:left="252" w:hanging="252"/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Original Admission/discharge card, if applicable</w:t>
            </w:r>
          </w:p>
          <w:p w14:paraId="4FA26B26" w14:textId="77777777" w:rsidR="00F3286E" w:rsidRPr="00812305" w:rsidRDefault="00F3286E">
            <w:pPr>
              <w:numPr>
                <w:ilvl w:val="0"/>
                <w:numId w:val="1"/>
              </w:numPr>
              <w:ind w:left="252" w:hanging="252"/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Original Bills/Receipts/Prescription</w:t>
            </w:r>
          </w:p>
          <w:p w14:paraId="24F579EE" w14:textId="77777777" w:rsidR="00F3286E" w:rsidRPr="00812305" w:rsidRDefault="00F3286E">
            <w:pPr>
              <w:numPr>
                <w:ilvl w:val="0"/>
                <w:numId w:val="1"/>
              </w:numPr>
              <w:ind w:left="252" w:hanging="252"/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Original X-ray reports/Pathological/Investigative reports, if any</w:t>
            </w:r>
          </w:p>
          <w:p w14:paraId="7853733A" w14:textId="77777777" w:rsidR="00F3286E" w:rsidRPr="00812305" w:rsidRDefault="00F3286E">
            <w:pPr>
              <w:numPr>
                <w:ilvl w:val="0"/>
                <w:numId w:val="1"/>
              </w:numPr>
              <w:ind w:left="252" w:hanging="252"/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passport/Visa with Entry &amp; exit stamp</w:t>
            </w:r>
          </w:p>
        </w:tc>
        <w:tc>
          <w:tcPr>
            <w:tcW w:w="4230" w:type="dxa"/>
            <w:gridSpan w:val="2"/>
          </w:tcPr>
          <w:p w14:paraId="34787B1F" w14:textId="77777777" w:rsidR="00F3286E" w:rsidRPr="00812305" w:rsidRDefault="00F3286E">
            <w:pPr>
              <w:numPr>
                <w:ilvl w:val="0"/>
                <w:numId w:val="9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Please contact our Service Center at the number given above and obtain a Claim Form from them and fill in. </w:t>
            </w:r>
            <w:r w:rsidRPr="00812305">
              <w:rPr>
                <w:rFonts w:ascii="Garamond" w:hAnsi="Garamond"/>
                <w:b/>
              </w:rPr>
              <w:t>It is necessary to obtain the attending physician’s signature on the Form.</w:t>
            </w:r>
            <w:r w:rsidRPr="00812305">
              <w:rPr>
                <w:rFonts w:ascii="Garamond" w:hAnsi="Garamond"/>
              </w:rPr>
              <w:t xml:space="preserve"> </w:t>
            </w:r>
          </w:p>
          <w:p w14:paraId="0D182244" w14:textId="77777777" w:rsidR="00F3286E" w:rsidRPr="00812305" w:rsidRDefault="00F3286E">
            <w:pPr>
              <w:numPr>
                <w:ilvl w:val="0"/>
                <w:numId w:val="9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Please collect all bills/receipts/invoices</w:t>
            </w:r>
          </w:p>
          <w:p w14:paraId="71E7418C" w14:textId="77777777" w:rsidR="00F3286E" w:rsidRPr="00812305" w:rsidRDefault="00F3286E">
            <w:pPr>
              <w:numPr>
                <w:ilvl w:val="0"/>
                <w:numId w:val="9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Send all documents to our Claims Office at the address given below</w:t>
            </w:r>
          </w:p>
        </w:tc>
      </w:tr>
      <w:tr w:rsidR="00F3286E" w:rsidRPr="00812305" w14:paraId="2056D46A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9FEF226" w14:textId="77777777" w:rsidR="00F3286E" w:rsidRPr="00812305" w:rsidRDefault="00F3286E">
            <w:pPr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Medical Sickness Dental Relief **</w:t>
            </w:r>
          </w:p>
          <w:p w14:paraId="349C5B7F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950" w:type="dxa"/>
            <w:gridSpan w:val="2"/>
          </w:tcPr>
          <w:p w14:paraId="6D6ED9BF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DOCUMENTS REQUIRED ARE AS IN MEDICAL ACCIDENT &amp; SICKNESS EXPENSES</w:t>
            </w:r>
          </w:p>
        </w:tc>
        <w:tc>
          <w:tcPr>
            <w:tcW w:w="4230" w:type="dxa"/>
            <w:gridSpan w:val="2"/>
          </w:tcPr>
          <w:p w14:paraId="50A46095" w14:textId="77777777" w:rsidR="00F3286E" w:rsidRPr="00812305" w:rsidRDefault="00F3286E">
            <w:pPr>
              <w:numPr>
                <w:ilvl w:val="0"/>
                <w:numId w:val="7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Please contact our Service Center at the number given above and obtain a Claim Form from them and fill in. </w:t>
            </w:r>
            <w:r w:rsidRPr="00812305">
              <w:rPr>
                <w:rFonts w:ascii="Garamond" w:hAnsi="Garamond"/>
                <w:b/>
              </w:rPr>
              <w:t>It is necessary to obtain the attending physician’s signature on the Form.</w:t>
            </w:r>
            <w:r w:rsidRPr="00812305">
              <w:rPr>
                <w:rFonts w:ascii="Garamond" w:hAnsi="Garamond"/>
              </w:rPr>
              <w:t xml:space="preserve"> </w:t>
            </w:r>
          </w:p>
          <w:p w14:paraId="4D1A190F" w14:textId="77777777" w:rsidR="00F3286E" w:rsidRPr="00812305" w:rsidRDefault="00F3286E">
            <w:pPr>
              <w:numPr>
                <w:ilvl w:val="0"/>
                <w:numId w:val="7"/>
              </w:numPr>
              <w:ind w:left="198" w:hanging="198"/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Please collect all bills/receipts/invoices</w:t>
            </w:r>
          </w:p>
          <w:p w14:paraId="7D40219F" w14:textId="77777777" w:rsidR="00F3286E" w:rsidRPr="00812305" w:rsidRDefault="00F3286E">
            <w:pPr>
              <w:numPr>
                <w:ilvl w:val="0"/>
                <w:numId w:val="7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Send all documents to our Claims Office at the address given below</w:t>
            </w:r>
          </w:p>
        </w:tc>
      </w:tr>
      <w:tr w:rsidR="00F3286E" w:rsidRPr="00812305" w14:paraId="6BDB4C86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E1F9F87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Emergency Medical Evacuation </w:t>
            </w:r>
          </w:p>
        </w:tc>
        <w:tc>
          <w:tcPr>
            <w:tcW w:w="4950" w:type="dxa"/>
            <w:gridSpan w:val="2"/>
          </w:tcPr>
          <w:p w14:paraId="5E37E0A6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DOCUMENTS REQUIRED ARE AS IN MEDICAL ACCIDENT &amp; SICKNESS EXPENSES</w:t>
            </w:r>
          </w:p>
        </w:tc>
        <w:tc>
          <w:tcPr>
            <w:tcW w:w="4230" w:type="dxa"/>
            <w:gridSpan w:val="2"/>
          </w:tcPr>
          <w:p w14:paraId="20B21BA5" w14:textId="77777777" w:rsidR="00F3286E" w:rsidRPr="00812305" w:rsidRDefault="00F3286E">
            <w:pPr>
              <w:numPr>
                <w:ilvl w:val="0"/>
                <w:numId w:val="42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For any assistance/Guidance, immediate contact with the Assistance Company at the number given above should be done as soon as possible. Assistance company will provide all guidance/advise</w:t>
            </w:r>
          </w:p>
        </w:tc>
      </w:tr>
      <w:tr w:rsidR="00F3286E" w:rsidRPr="00812305" w14:paraId="288BC40F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13AABD" w14:textId="77777777" w:rsidR="00F3286E" w:rsidRPr="00812305" w:rsidRDefault="00F3286E">
            <w:pPr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Repatriation of remains </w:t>
            </w:r>
          </w:p>
        </w:tc>
        <w:tc>
          <w:tcPr>
            <w:tcW w:w="4950" w:type="dxa"/>
            <w:gridSpan w:val="2"/>
          </w:tcPr>
          <w:p w14:paraId="2889EA74" w14:textId="77777777" w:rsidR="00F3286E" w:rsidRPr="00812305" w:rsidRDefault="00F3286E">
            <w:pPr>
              <w:numPr>
                <w:ilvl w:val="0"/>
                <w:numId w:val="21"/>
              </w:numPr>
              <w:rPr>
                <w:rFonts w:ascii="Garamond" w:hAnsi="Garamond"/>
                <w:snapToGrid w:val="0"/>
                <w:color w:val="000000"/>
              </w:rPr>
            </w:pPr>
            <w:r w:rsidRPr="00812305">
              <w:rPr>
                <w:rFonts w:ascii="Garamond" w:hAnsi="Garamond"/>
                <w:snapToGrid w:val="0"/>
                <w:color w:val="000000"/>
              </w:rPr>
              <w:t xml:space="preserve">Claim form </w:t>
            </w:r>
            <w:r w:rsidRPr="00812305">
              <w:rPr>
                <w:rFonts w:ascii="Garamond" w:hAnsi="Garamond"/>
              </w:rPr>
              <w:t>(Overseas Travel claim form, as attached)</w:t>
            </w:r>
          </w:p>
          <w:p w14:paraId="4DF43D28" w14:textId="77777777" w:rsidR="00F3286E" w:rsidRPr="00812305" w:rsidRDefault="00F3286E">
            <w:pPr>
              <w:numPr>
                <w:ilvl w:val="0"/>
                <w:numId w:val="21"/>
              </w:numPr>
              <w:rPr>
                <w:rFonts w:ascii="Garamond" w:hAnsi="Garamond"/>
                <w:snapToGrid w:val="0"/>
                <w:color w:val="000000"/>
              </w:rPr>
            </w:pPr>
            <w:r w:rsidRPr="00812305">
              <w:rPr>
                <w:rFonts w:ascii="Garamond" w:hAnsi="Garamond"/>
                <w:snapToGrid w:val="0"/>
                <w:color w:val="000000"/>
              </w:rPr>
              <w:t xml:space="preserve">Hospital admission/discharge card, if hospitalized </w:t>
            </w:r>
          </w:p>
          <w:p w14:paraId="2DDAF948" w14:textId="77777777" w:rsidR="00F3286E" w:rsidRPr="00812305" w:rsidRDefault="00F3286E">
            <w:pPr>
              <w:numPr>
                <w:ilvl w:val="0"/>
                <w:numId w:val="20"/>
              </w:numPr>
              <w:rPr>
                <w:rFonts w:ascii="Garamond" w:hAnsi="Garamond"/>
                <w:snapToGrid w:val="0"/>
                <w:color w:val="000000"/>
              </w:rPr>
            </w:pPr>
            <w:r w:rsidRPr="00812305">
              <w:rPr>
                <w:rFonts w:ascii="Garamond" w:hAnsi="Garamond"/>
                <w:snapToGrid w:val="0"/>
                <w:color w:val="000000"/>
              </w:rPr>
              <w:t xml:space="preserve">Medical Reports/Investigative (coroners / </w:t>
            </w:r>
            <w:proofErr w:type="gramStart"/>
            <w:r w:rsidRPr="00812305">
              <w:rPr>
                <w:rFonts w:ascii="Garamond" w:hAnsi="Garamond"/>
                <w:snapToGrid w:val="0"/>
                <w:color w:val="000000"/>
              </w:rPr>
              <w:t>Post mortem</w:t>
            </w:r>
            <w:proofErr w:type="gramEnd"/>
            <w:r w:rsidRPr="00812305">
              <w:rPr>
                <w:rFonts w:ascii="Garamond" w:hAnsi="Garamond"/>
                <w:snapToGrid w:val="0"/>
                <w:color w:val="000000"/>
              </w:rPr>
              <w:t>) Reports</w:t>
            </w:r>
          </w:p>
          <w:p w14:paraId="4499F927" w14:textId="77777777" w:rsidR="00F3286E" w:rsidRPr="00812305" w:rsidRDefault="00F3286E">
            <w:pPr>
              <w:numPr>
                <w:ilvl w:val="0"/>
                <w:numId w:val="20"/>
              </w:numPr>
              <w:rPr>
                <w:rFonts w:ascii="Garamond" w:hAnsi="Garamond"/>
                <w:snapToGrid w:val="0"/>
                <w:color w:val="000000"/>
              </w:rPr>
            </w:pPr>
            <w:r w:rsidRPr="00812305">
              <w:rPr>
                <w:rFonts w:ascii="Garamond" w:hAnsi="Garamond"/>
                <w:snapToGrid w:val="0"/>
                <w:color w:val="000000"/>
              </w:rPr>
              <w:t>Death Certificate</w:t>
            </w:r>
          </w:p>
          <w:p w14:paraId="61F81745" w14:textId="77777777" w:rsidR="00F3286E" w:rsidRPr="00812305" w:rsidRDefault="00F3286E">
            <w:pPr>
              <w:numPr>
                <w:ilvl w:val="0"/>
                <w:numId w:val="20"/>
              </w:numPr>
              <w:rPr>
                <w:rFonts w:ascii="Garamond" w:hAnsi="Garamond"/>
                <w:snapToGrid w:val="0"/>
                <w:color w:val="000000"/>
              </w:rPr>
            </w:pPr>
            <w:r w:rsidRPr="00812305">
              <w:rPr>
                <w:rFonts w:ascii="Garamond" w:hAnsi="Garamond"/>
                <w:snapToGrid w:val="0"/>
                <w:color w:val="000000"/>
              </w:rPr>
              <w:t xml:space="preserve">Funeral Certificate along with original bills/receipt towards funeral expenses. </w:t>
            </w:r>
          </w:p>
          <w:p w14:paraId="05A1A490" w14:textId="77777777" w:rsidR="00F3286E" w:rsidRPr="00812305" w:rsidRDefault="00F3286E">
            <w:pPr>
              <w:numPr>
                <w:ilvl w:val="0"/>
                <w:numId w:val="20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  <w:snapToGrid w:val="0"/>
                <w:color w:val="000000"/>
              </w:rPr>
              <w:t>Copy of passport/Visa</w:t>
            </w:r>
          </w:p>
        </w:tc>
        <w:tc>
          <w:tcPr>
            <w:tcW w:w="4230" w:type="dxa"/>
            <w:gridSpan w:val="2"/>
          </w:tcPr>
          <w:p w14:paraId="2532CA68" w14:textId="77777777" w:rsidR="00F3286E" w:rsidRPr="00812305" w:rsidRDefault="00F3286E">
            <w:pPr>
              <w:numPr>
                <w:ilvl w:val="0"/>
                <w:numId w:val="43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For any assistance/Guidance, immediate contact with the Assistance Company at the number given above should be done as soon as possible. Assistance company will provide all guidance/advise</w:t>
            </w:r>
          </w:p>
        </w:tc>
      </w:tr>
      <w:tr w:rsidR="00F3286E" w:rsidRPr="00812305" w14:paraId="40013EB5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4ED49D8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Overseas in-hospital Indemnity Accident Benefit </w:t>
            </w:r>
          </w:p>
        </w:tc>
        <w:tc>
          <w:tcPr>
            <w:tcW w:w="4950" w:type="dxa"/>
            <w:gridSpan w:val="2"/>
          </w:tcPr>
          <w:p w14:paraId="6E36A780" w14:textId="77777777" w:rsidR="00F3286E" w:rsidRDefault="00F3286E">
            <w:pPr>
              <w:numPr>
                <w:ilvl w:val="0"/>
                <w:numId w:val="23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Duly Completed Overseas Travel Claim form and documents as mentioned in Medical Accident &amp; Sickness Expenses, along with admission discharge card indicating the number of days Hospitalized. </w:t>
            </w:r>
          </w:p>
          <w:p w14:paraId="41C4D701" w14:textId="77777777" w:rsidR="00FD613E" w:rsidRPr="00812305" w:rsidRDefault="00FD613E">
            <w:pPr>
              <w:numPr>
                <w:ilvl w:val="0"/>
                <w:numId w:val="23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passport with entry/ exit</w:t>
            </w:r>
          </w:p>
        </w:tc>
        <w:tc>
          <w:tcPr>
            <w:tcW w:w="4230" w:type="dxa"/>
            <w:gridSpan w:val="2"/>
          </w:tcPr>
          <w:p w14:paraId="377924CB" w14:textId="77777777" w:rsidR="00F3286E" w:rsidRPr="00812305" w:rsidRDefault="00F3286E">
            <w:pPr>
              <w:numPr>
                <w:ilvl w:val="0"/>
                <w:numId w:val="22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Claim Form can be obtained from our Assistance Company </w:t>
            </w:r>
          </w:p>
          <w:p w14:paraId="3D855B02" w14:textId="77777777" w:rsidR="00F3286E" w:rsidRPr="00812305" w:rsidRDefault="00F3286E">
            <w:pPr>
              <w:numPr>
                <w:ilvl w:val="0"/>
                <w:numId w:val="22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Fill in the Claim Form and send all documents to our Claims Office at the address given above.</w:t>
            </w:r>
          </w:p>
        </w:tc>
      </w:tr>
      <w:tr w:rsidR="00F3286E" w:rsidRPr="00812305" w14:paraId="6C71A438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ACF7D93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Loss of </w:t>
            </w:r>
          </w:p>
          <w:p w14:paraId="55111F62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Baggage</w:t>
            </w:r>
          </w:p>
        </w:tc>
        <w:tc>
          <w:tcPr>
            <w:tcW w:w="4950" w:type="dxa"/>
            <w:gridSpan w:val="2"/>
          </w:tcPr>
          <w:p w14:paraId="0CEDC82C" w14:textId="77777777" w:rsidR="00F3286E" w:rsidRPr="00812305" w:rsidRDefault="00F3286E">
            <w:pPr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Claim form (Overseas Travel claim form, as attached)</w:t>
            </w:r>
          </w:p>
          <w:p w14:paraId="19250419" w14:textId="77777777" w:rsidR="00F3286E" w:rsidRPr="00812305" w:rsidRDefault="00F3286E">
            <w:pPr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Property Irregularity Report (obtained from Airline)</w:t>
            </w:r>
          </w:p>
          <w:p w14:paraId="3C1AEAD4" w14:textId="77777777" w:rsidR="00F3286E" w:rsidRPr="00812305" w:rsidRDefault="00F3286E">
            <w:pPr>
              <w:numPr>
                <w:ilvl w:val="0"/>
                <w:numId w:val="26"/>
              </w:numPr>
              <w:jc w:val="both"/>
              <w:rPr>
                <w:rFonts w:ascii="Garamond" w:hAnsi="Garamond"/>
                <w:snapToGrid w:val="0"/>
              </w:rPr>
            </w:pPr>
            <w:r w:rsidRPr="00812305">
              <w:rPr>
                <w:rFonts w:ascii="Garamond" w:hAnsi="Garamond"/>
              </w:rPr>
              <w:t xml:space="preserve">Copies of Correspondence with the Airline authorities/Others confirming the loss and details of </w:t>
            </w:r>
            <w:r w:rsidRPr="00812305">
              <w:rPr>
                <w:rFonts w:ascii="Garamond" w:hAnsi="Garamond"/>
              </w:rPr>
              <w:lastRenderedPageBreak/>
              <w:t>compensation.</w:t>
            </w:r>
          </w:p>
          <w:p w14:paraId="6FAFA63F" w14:textId="77777777" w:rsidR="00F3286E" w:rsidRPr="00812305" w:rsidRDefault="00093C6A">
            <w:pPr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  <w:noProof/>
              </w:rPr>
              <w:drawing>
                <wp:anchor distT="0" distB="0" distL="114300" distR="114300" simplePos="0" relativeHeight="251657728" behindDoc="0" locked="0" layoutInCell="1" allowOverlap="1" wp14:anchorId="393D1EE6" wp14:editId="78D72662">
                  <wp:simplePos x="0" y="0"/>
                  <wp:positionH relativeFrom="column">
                    <wp:posOffset>2165985</wp:posOffset>
                  </wp:positionH>
                  <wp:positionV relativeFrom="paragraph">
                    <wp:posOffset>-1031875</wp:posOffset>
                  </wp:positionV>
                  <wp:extent cx="640080" cy="59563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286E" w:rsidRPr="00812305">
              <w:rPr>
                <w:rFonts w:ascii="Garamond" w:hAnsi="Garamond"/>
                <w:snapToGrid w:val="0"/>
              </w:rPr>
              <w:t>Individual list of items in each baggage with approximate cost of each item.</w:t>
            </w:r>
          </w:p>
          <w:p w14:paraId="4089B9EB" w14:textId="77777777" w:rsidR="00F3286E" w:rsidRPr="00812305" w:rsidRDefault="00F3286E">
            <w:pPr>
              <w:numPr>
                <w:ilvl w:val="0"/>
                <w:numId w:val="26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the passport/Visa with Entry &amp; exit stamp</w:t>
            </w:r>
          </w:p>
          <w:p w14:paraId="7EAE5019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230" w:type="dxa"/>
            <w:gridSpan w:val="2"/>
          </w:tcPr>
          <w:p w14:paraId="0043C639" w14:textId="77777777" w:rsidR="00F3286E" w:rsidRPr="00812305" w:rsidRDefault="00F3286E">
            <w:pPr>
              <w:numPr>
                <w:ilvl w:val="0"/>
                <w:numId w:val="38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lastRenderedPageBreak/>
              <w:t xml:space="preserve">Intimate the airline about your loss and lodge complaint; obtain the PIR Property Irregularity report. </w:t>
            </w:r>
          </w:p>
          <w:p w14:paraId="431824FD" w14:textId="77777777" w:rsidR="00F3286E" w:rsidRPr="00812305" w:rsidRDefault="00F3286E">
            <w:pPr>
              <w:numPr>
                <w:ilvl w:val="0"/>
                <w:numId w:val="38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Claim Form can be obtained from our Service </w:t>
            </w:r>
            <w:r w:rsidRPr="00812305">
              <w:rPr>
                <w:rFonts w:ascii="Garamond" w:hAnsi="Garamond"/>
              </w:rPr>
              <w:lastRenderedPageBreak/>
              <w:t>Center.</w:t>
            </w:r>
          </w:p>
          <w:p w14:paraId="104FE52B" w14:textId="77777777" w:rsidR="00F3286E" w:rsidRPr="00812305" w:rsidRDefault="00F3286E">
            <w:pPr>
              <w:numPr>
                <w:ilvl w:val="0"/>
                <w:numId w:val="38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Fill in the Claim Form and send all documents to our Corporate Office at the address given above. </w:t>
            </w:r>
          </w:p>
          <w:p w14:paraId="641749A8" w14:textId="77777777" w:rsidR="00F3286E" w:rsidRPr="00812305" w:rsidRDefault="00F3286E">
            <w:pPr>
              <w:numPr>
                <w:ilvl w:val="0"/>
                <w:numId w:val="38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  <w:b/>
                <w:u w:val="single"/>
              </w:rPr>
              <w:t>NOTE</w:t>
            </w:r>
            <w:r w:rsidRPr="00812305">
              <w:rPr>
                <w:rFonts w:ascii="Garamond" w:hAnsi="Garamond"/>
              </w:rPr>
              <w:t>: Damage to the luggage or partial loss of its contents are not covered under the policy</w:t>
            </w:r>
          </w:p>
        </w:tc>
      </w:tr>
      <w:tr w:rsidR="00F3286E" w:rsidRPr="00812305" w14:paraId="46A645C0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53B481D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lastRenderedPageBreak/>
              <w:t>Trip Cancellation</w:t>
            </w:r>
          </w:p>
          <w:p w14:paraId="5E4A751F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</w:p>
          <w:p w14:paraId="697C1860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</w:p>
          <w:p w14:paraId="58C00D37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</w:p>
          <w:p w14:paraId="5AC7D7DD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</w:p>
          <w:p w14:paraId="3FB10DCE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</w:p>
          <w:p w14:paraId="066B6D7C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950" w:type="dxa"/>
            <w:gridSpan w:val="2"/>
          </w:tcPr>
          <w:p w14:paraId="6253D2C3" w14:textId="77777777" w:rsidR="00F3286E" w:rsidRPr="00812305" w:rsidRDefault="00F3286E">
            <w:pPr>
              <w:numPr>
                <w:ilvl w:val="0"/>
                <w:numId w:val="16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Claim Form</w:t>
            </w:r>
          </w:p>
          <w:p w14:paraId="44C95CD4" w14:textId="77777777" w:rsidR="00F3286E" w:rsidRPr="00812305" w:rsidRDefault="00F3286E">
            <w:pPr>
              <w:numPr>
                <w:ilvl w:val="0"/>
                <w:numId w:val="16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Medical reports / Death certificate of insured, companion or immediate family member.</w:t>
            </w:r>
          </w:p>
          <w:p w14:paraId="7BFB109F" w14:textId="77777777" w:rsidR="00F3286E" w:rsidRPr="00812305" w:rsidRDefault="00F3286E">
            <w:pPr>
              <w:numPr>
                <w:ilvl w:val="0"/>
                <w:numId w:val="16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Details / supporting documents of amount refunded by common carrier and Hotel.</w:t>
            </w:r>
          </w:p>
          <w:p w14:paraId="69B99B45" w14:textId="77777777" w:rsidR="00F3286E" w:rsidRDefault="00F3286E">
            <w:pPr>
              <w:numPr>
                <w:ilvl w:val="0"/>
                <w:numId w:val="16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Ticket and copies of Correspondence with the Airline related to trip cancellation.</w:t>
            </w:r>
          </w:p>
          <w:p w14:paraId="10869B7B" w14:textId="77777777" w:rsidR="00FD613E" w:rsidRPr="00812305" w:rsidRDefault="00FD613E">
            <w:pPr>
              <w:numPr>
                <w:ilvl w:val="0"/>
                <w:numId w:val="16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passport with entry/ exit</w:t>
            </w:r>
          </w:p>
        </w:tc>
        <w:tc>
          <w:tcPr>
            <w:tcW w:w="4230" w:type="dxa"/>
            <w:gridSpan w:val="2"/>
          </w:tcPr>
          <w:p w14:paraId="1707895D" w14:textId="77777777" w:rsidR="00F3286E" w:rsidRPr="00812305" w:rsidRDefault="00F3286E">
            <w:pPr>
              <w:numPr>
                <w:ilvl w:val="0"/>
                <w:numId w:val="41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Claim Form can be obtained from our Call center / Assistance service Center.</w:t>
            </w:r>
          </w:p>
          <w:p w14:paraId="172D79CC" w14:textId="77777777" w:rsidR="00F3286E" w:rsidRPr="00812305" w:rsidRDefault="00F3286E">
            <w:pPr>
              <w:numPr>
                <w:ilvl w:val="0"/>
                <w:numId w:val="41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Fill in the Claim Form and send all documents to our Claims Office at the address given below.</w:t>
            </w:r>
          </w:p>
        </w:tc>
      </w:tr>
      <w:tr w:rsidR="00F3286E" w:rsidRPr="00812305" w14:paraId="6837955C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3CEAAE4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Trip Curtailment</w:t>
            </w:r>
          </w:p>
        </w:tc>
        <w:tc>
          <w:tcPr>
            <w:tcW w:w="4950" w:type="dxa"/>
            <w:gridSpan w:val="2"/>
          </w:tcPr>
          <w:p w14:paraId="5A7EEC5B" w14:textId="77777777" w:rsidR="00F3286E" w:rsidRPr="00812305" w:rsidRDefault="00F3286E">
            <w:pPr>
              <w:numPr>
                <w:ilvl w:val="0"/>
                <w:numId w:val="17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 Claim Form</w:t>
            </w:r>
          </w:p>
          <w:p w14:paraId="523E3EE4" w14:textId="77777777" w:rsidR="00F3286E" w:rsidRPr="00812305" w:rsidRDefault="00F3286E">
            <w:pPr>
              <w:numPr>
                <w:ilvl w:val="0"/>
                <w:numId w:val="17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Details of Circumstances leading to trip curtailment along with supporting documents. </w:t>
            </w:r>
          </w:p>
          <w:p w14:paraId="38FF96E2" w14:textId="77777777" w:rsidR="00F3286E" w:rsidRPr="00812305" w:rsidRDefault="00F3286E">
            <w:pPr>
              <w:numPr>
                <w:ilvl w:val="0"/>
                <w:numId w:val="17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Details / supporting documents of amount refunded by common carrier and Hotel.</w:t>
            </w:r>
          </w:p>
          <w:p w14:paraId="404C1EB7" w14:textId="77777777" w:rsidR="00F3286E" w:rsidRPr="00812305" w:rsidRDefault="00F3286E">
            <w:pPr>
              <w:numPr>
                <w:ilvl w:val="0"/>
                <w:numId w:val="17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Common Carrier Ticket Cancellation Charges</w:t>
            </w:r>
          </w:p>
          <w:p w14:paraId="43431850" w14:textId="77777777" w:rsidR="00F3286E" w:rsidRPr="00812305" w:rsidRDefault="00F3286E">
            <w:pPr>
              <w:numPr>
                <w:ilvl w:val="0"/>
                <w:numId w:val="17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Invoices / Bills of Additional travel expenses, if any</w:t>
            </w:r>
          </w:p>
          <w:p w14:paraId="000899FF" w14:textId="77777777" w:rsidR="00F3286E" w:rsidRPr="00812305" w:rsidRDefault="00F3286E">
            <w:pPr>
              <w:numPr>
                <w:ilvl w:val="0"/>
                <w:numId w:val="17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Ticket &amp; Boarding Pass</w:t>
            </w:r>
          </w:p>
          <w:p w14:paraId="65087273" w14:textId="77777777" w:rsidR="00F3286E" w:rsidRPr="00812305" w:rsidRDefault="00F3286E">
            <w:pPr>
              <w:numPr>
                <w:ilvl w:val="0"/>
                <w:numId w:val="17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passport with entry/ exit</w:t>
            </w:r>
          </w:p>
        </w:tc>
        <w:tc>
          <w:tcPr>
            <w:tcW w:w="4230" w:type="dxa"/>
            <w:gridSpan w:val="2"/>
          </w:tcPr>
          <w:p w14:paraId="101B8311" w14:textId="77777777" w:rsidR="00F3286E" w:rsidRPr="00812305" w:rsidRDefault="00F3286E">
            <w:pPr>
              <w:numPr>
                <w:ilvl w:val="0"/>
                <w:numId w:val="37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Claim Form can be obtained from our Call center / Assistance service Center.</w:t>
            </w:r>
          </w:p>
          <w:p w14:paraId="0A7FE9C3" w14:textId="77777777" w:rsidR="00F3286E" w:rsidRPr="00812305" w:rsidRDefault="00F3286E">
            <w:pPr>
              <w:numPr>
                <w:ilvl w:val="0"/>
                <w:numId w:val="37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Fill in the Claim Form and send all documents to our Claims Office at the address given below.</w:t>
            </w:r>
          </w:p>
        </w:tc>
      </w:tr>
      <w:tr w:rsidR="00F3286E" w:rsidRPr="00812305" w14:paraId="3C5DC745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769DB1D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Loss of </w:t>
            </w:r>
          </w:p>
          <w:p w14:paraId="7307C891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Passport</w:t>
            </w:r>
          </w:p>
        </w:tc>
        <w:tc>
          <w:tcPr>
            <w:tcW w:w="4950" w:type="dxa"/>
            <w:gridSpan w:val="2"/>
          </w:tcPr>
          <w:p w14:paraId="0CA64523" w14:textId="77777777" w:rsidR="00F3286E" w:rsidRPr="00812305" w:rsidRDefault="00F3286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Claim form</w:t>
            </w:r>
          </w:p>
          <w:p w14:paraId="61B6F6E7" w14:textId="77777777" w:rsidR="00F3286E" w:rsidRPr="00812305" w:rsidRDefault="00F3286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new passport</w:t>
            </w:r>
          </w:p>
          <w:p w14:paraId="432AD5AF" w14:textId="77777777" w:rsidR="00F3286E" w:rsidRPr="00812305" w:rsidRDefault="00F3286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previous passport (if available)</w:t>
            </w:r>
          </w:p>
          <w:p w14:paraId="5D546547" w14:textId="77777777" w:rsidR="00F3286E" w:rsidRPr="00812305" w:rsidRDefault="00F3286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Original bills/invoices of expenses incurred for obtaining a new passport</w:t>
            </w:r>
          </w:p>
          <w:p w14:paraId="09BE324F" w14:textId="77777777" w:rsidR="00F3286E" w:rsidRDefault="00F3286E">
            <w:pPr>
              <w:numPr>
                <w:ilvl w:val="0"/>
                <w:numId w:val="13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FIR/ Police Report</w:t>
            </w:r>
          </w:p>
          <w:p w14:paraId="609CA82F" w14:textId="77777777" w:rsidR="00FD613E" w:rsidRPr="00812305" w:rsidRDefault="00FD613E" w:rsidP="00FD613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230" w:type="dxa"/>
            <w:gridSpan w:val="2"/>
          </w:tcPr>
          <w:p w14:paraId="74ED08B5" w14:textId="77777777" w:rsidR="00F3286E" w:rsidRPr="00812305" w:rsidRDefault="00F3286E">
            <w:pPr>
              <w:numPr>
                <w:ilvl w:val="0"/>
                <w:numId w:val="12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File a complaint with the local police</w:t>
            </w:r>
          </w:p>
          <w:p w14:paraId="44740EB3" w14:textId="77777777" w:rsidR="00F3286E" w:rsidRPr="00812305" w:rsidRDefault="00F3286E">
            <w:pPr>
              <w:numPr>
                <w:ilvl w:val="0"/>
                <w:numId w:val="12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Contact with the Indian Embassy, </w:t>
            </w:r>
            <w:proofErr w:type="gramStart"/>
            <w:r w:rsidRPr="00812305">
              <w:rPr>
                <w:rFonts w:ascii="Garamond" w:hAnsi="Garamond"/>
              </w:rPr>
              <w:t>where ever</w:t>
            </w:r>
            <w:proofErr w:type="gramEnd"/>
            <w:r w:rsidRPr="00812305">
              <w:rPr>
                <w:rFonts w:ascii="Garamond" w:hAnsi="Garamond"/>
              </w:rPr>
              <w:t xml:space="preserve"> necessary</w:t>
            </w:r>
          </w:p>
          <w:p w14:paraId="3364C81D" w14:textId="77777777" w:rsidR="00F3286E" w:rsidRPr="00812305" w:rsidRDefault="00F3286E">
            <w:pPr>
              <w:numPr>
                <w:ilvl w:val="0"/>
                <w:numId w:val="12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Submit all documents to our Claims office at the address given below, along with a detailed statement.</w:t>
            </w:r>
          </w:p>
        </w:tc>
      </w:tr>
      <w:tr w:rsidR="00F3286E" w:rsidRPr="00812305" w14:paraId="1FF776D5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4B26786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Loss of Travel Documents</w:t>
            </w:r>
          </w:p>
        </w:tc>
        <w:tc>
          <w:tcPr>
            <w:tcW w:w="4950" w:type="dxa"/>
            <w:gridSpan w:val="2"/>
          </w:tcPr>
          <w:p w14:paraId="7B3A6820" w14:textId="77777777" w:rsidR="00F3286E" w:rsidRPr="00812305" w:rsidRDefault="00F3286E">
            <w:pPr>
              <w:numPr>
                <w:ilvl w:val="0"/>
                <w:numId w:val="30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Claim form</w:t>
            </w:r>
          </w:p>
          <w:p w14:paraId="0AB99BEC" w14:textId="77777777" w:rsidR="00F3286E" w:rsidRPr="00812305" w:rsidRDefault="00F3286E">
            <w:pPr>
              <w:numPr>
                <w:ilvl w:val="0"/>
                <w:numId w:val="30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duplicate / new travel ticket</w:t>
            </w:r>
          </w:p>
          <w:p w14:paraId="0D9F6FCC" w14:textId="77777777" w:rsidR="00F3286E" w:rsidRDefault="00F3286E">
            <w:pPr>
              <w:numPr>
                <w:ilvl w:val="0"/>
                <w:numId w:val="30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Original bills/invoices of expenses incurred for obtaining a duplicate / new travel document.</w:t>
            </w:r>
          </w:p>
          <w:p w14:paraId="3890AE64" w14:textId="77777777" w:rsidR="00FD613E" w:rsidRPr="00812305" w:rsidRDefault="00FD613E">
            <w:pPr>
              <w:numPr>
                <w:ilvl w:val="0"/>
                <w:numId w:val="30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passport with entry/ exit</w:t>
            </w:r>
          </w:p>
        </w:tc>
        <w:tc>
          <w:tcPr>
            <w:tcW w:w="4230" w:type="dxa"/>
            <w:gridSpan w:val="2"/>
          </w:tcPr>
          <w:p w14:paraId="217EFE88" w14:textId="77777777" w:rsidR="00F3286E" w:rsidRPr="00812305" w:rsidRDefault="00F3286E">
            <w:pPr>
              <w:numPr>
                <w:ilvl w:val="0"/>
                <w:numId w:val="19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Submit all documents to our Claims office at the address given below, along with a detailed statement.</w:t>
            </w:r>
          </w:p>
        </w:tc>
      </w:tr>
      <w:tr w:rsidR="00F3286E" w:rsidRPr="00812305" w14:paraId="08EC9A52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3969188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Loss of </w:t>
            </w:r>
          </w:p>
          <w:p w14:paraId="725A0B89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International License</w:t>
            </w:r>
          </w:p>
        </w:tc>
        <w:tc>
          <w:tcPr>
            <w:tcW w:w="4950" w:type="dxa"/>
            <w:gridSpan w:val="2"/>
          </w:tcPr>
          <w:p w14:paraId="03796DCD" w14:textId="77777777" w:rsidR="00F3286E" w:rsidRPr="00812305" w:rsidRDefault="00F3286E">
            <w:pPr>
              <w:numPr>
                <w:ilvl w:val="0"/>
                <w:numId w:val="18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Claim form</w:t>
            </w:r>
          </w:p>
          <w:p w14:paraId="6475FBA8" w14:textId="77777777" w:rsidR="00F3286E" w:rsidRPr="00812305" w:rsidRDefault="00F3286E">
            <w:pPr>
              <w:numPr>
                <w:ilvl w:val="0"/>
                <w:numId w:val="18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duplicate/new international driving License</w:t>
            </w:r>
          </w:p>
          <w:p w14:paraId="1D443FFD" w14:textId="77777777" w:rsidR="00F3286E" w:rsidRPr="00812305" w:rsidRDefault="00F3286E">
            <w:pPr>
              <w:numPr>
                <w:ilvl w:val="0"/>
                <w:numId w:val="18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previous License (if available)</w:t>
            </w:r>
          </w:p>
          <w:p w14:paraId="5E578C39" w14:textId="77777777" w:rsidR="00F3286E" w:rsidRPr="00812305" w:rsidRDefault="00F3286E">
            <w:pPr>
              <w:numPr>
                <w:ilvl w:val="0"/>
                <w:numId w:val="18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Original bills/invoices of expenses incurred for obtaining a new License</w:t>
            </w:r>
          </w:p>
          <w:p w14:paraId="5FAB5334" w14:textId="77777777" w:rsidR="00F3286E" w:rsidRDefault="00F3286E">
            <w:pPr>
              <w:numPr>
                <w:ilvl w:val="0"/>
                <w:numId w:val="18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FIR/ Police Report</w:t>
            </w:r>
          </w:p>
          <w:p w14:paraId="4AA3CC54" w14:textId="77777777" w:rsidR="00FD613E" w:rsidRPr="00812305" w:rsidRDefault="00FD613E">
            <w:pPr>
              <w:numPr>
                <w:ilvl w:val="0"/>
                <w:numId w:val="18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passport with entry/ exit</w:t>
            </w:r>
          </w:p>
        </w:tc>
        <w:tc>
          <w:tcPr>
            <w:tcW w:w="4230" w:type="dxa"/>
            <w:gridSpan w:val="2"/>
          </w:tcPr>
          <w:p w14:paraId="08E29593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</w:p>
          <w:p w14:paraId="7790E0D2" w14:textId="77777777" w:rsidR="00F3286E" w:rsidRPr="00812305" w:rsidRDefault="00F3286E">
            <w:pPr>
              <w:numPr>
                <w:ilvl w:val="0"/>
                <w:numId w:val="31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File a complaint with the local police</w:t>
            </w:r>
          </w:p>
          <w:p w14:paraId="0C0DCFE1" w14:textId="77777777" w:rsidR="00F3286E" w:rsidRPr="00812305" w:rsidRDefault="00F3286E">
            <w:pPr>
              <w:numPr>
                <w:ilvl w:val="0"/>
                <w:numId w:val="31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Submit all documents to our Claims office at the address given below, along with a detailed statement.</w:t>
            </w:r>
          </w:p>
        </w:tc>
      </w:tr>
      <w:tr w:rsidR="00F3286E" w:rsidRPr="00812305" w14:paraId="2FFF426F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7E8FC60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Personal Liability</w:t>
            </w:r>
          </w:p>
        </w:tc>
        <w:tc>
          <w:tcPr>
            <w:tcW w:w="4950" w:type="dxa"/>
            <w:gridSpan w:val="2"/>
          </w:tcPr>
          <w:p w14:paraId="4026DEBE" w14:textId="25832B68" w:rsidR="00F3286E" w:rsidRPr="00812305" w:rsidRDefault="00F3286E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Full statement of the facts in writing along with Witness statements</w:t>
            </w:r>
          </w:p>
          <w:p w14:paraId="2E3C0035" w14:textId="77777777" w:rsidR="00F3286E" w:rsidRPr="00812305" w:rsidRDefault="00F3286E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Any other documents relevant to the incident, including Summons, Legal Notice etc.</w:t>
            </w:r>
          </w:p>
          <w:p w14:paraId="4EE0BB48" w14:textId="77777777" w:rsidR="00F3286E" w:rsidRDefault="00F3286E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Any other information you would like to share with us.</w:t>
            </w:r>
          </w:p>
          <w:p w14:paraId="1E7DA4AE" w14:textId="77777777" w:rsidR="00FD613E" w:rsidRPr="00812305" w:rsidRDefault="00FD613E">
            <w:pPr>
              <w:numPr>
                <w:ilvl w:val="0"/>
                <w:numId w:val="2"/>
              </w:numPr>
              <w:ind w:left="252" w:hanging="252"/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passport with entry/ exit</w:t>
            </w:r>
          </w:p>
        </w:tc>
        <w:tc>
          <w:tcPr>
            <w:tcW w:w="4230" w:type="dxa"/>
            <w:gridSpan w:val="2"/>
          </w:tcPr>
          <w:p w14:paraId="552373C9" w14:textId="77777777" w:rsidR="00F3286E" w:rsidRPr="00812305" w:rsidRDefault="00F3286E">
            <w:pPr>
              <w:numPr>
                <w:ilvl w:val="0"/>
                <w:numId w:val="44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Inform our Claims Dept. immediately (at the address given below) giving full details of the incident.</w:t>
            </w:r>
          </w:p>
          <w:p w14:paraId="4C1DD849" w14:textId="77777777" w:rsidR="00F3286E" w:rsidRPr="00812305" w:rsidRDefault="00F3286E">
            <w:pPr>
              <w:numPr>
                <w:ilvl w:val="0"/>
                <w:numId w:val="44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Do not commit any benefit/compensation or enter into any agreement.</w:t>
            </w:r>
          </w:p>
        </w:tc>
      </w:tr>
      <w:tr w:rsidR="00F3286E" w:rsidRPr="00812305" w14:paraId="27E593BD" w14:textId="77777777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CF78820" w14:textId="77777777" w:rsidR="00F3286E" w:rsidRPr="00812305" w:rsidRDefault="00F3286E">
            <w:pPr>
              <w:pStyle w:val="BlockText"/>
              <w:rPr>
                <w:rFonts w:ascii="Garamond" w:hAnsi="Garamond"/>
                <w:sz w:val="20"/>
              </w:rPr>
            </w:pPr>
            <w:r w:rsidRPr="00812305">
              <w:rPr>
                <w:rFonts w:ascii="Garamond" w:hAnsi="Garamond"/>
                <w:sz w:val="20"/>
              </w:rPr>
              <w:t xml:space="preserve">Accidental Death &amp;Dismemberment </w:t>
            </w:r>
          </w:p>
          <w:p w14:paraId="5F2DF9FB" w14:textId="77777777" w:rsidR="00F3286E" w:rsidRPr="00812305" w:rsidRDefault="00F3286E">
            <w:pPr>
              <w:pStyle w:val="BlockText"/>
              <w:rPr>
                <w:rFonts w:ascii="Garamond" w:hAnsi="Garamond"/>
                <w:sz w:val="20"/>
              </w:rPr>
            </w:pPr>
            <w:r w:rsidRPr="00812305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4950" w:type="dxa"/>
            <w:gridSpan w:val="2"/>
          </w:tcPr>
          <w:p w14:paraId="01DC0188" w14:textId="77777777" w:rsidR="00F3286E" w:rsidRPr="00812305" w:rsidRDefault="00F3286E">
            <w:pPr>
              <w:pStyle w:val="Heading3"/>
            </w:pPr>
            <w:r w:rsidRPr="00812305">
              <w:t xml:space="preserve">ACCIDENTAL DEATH </w:t>
            </w:r>
          </w:p>
          <w:p w14:paraId="70336EBB" w14:textId="77777777" w:rsidR="00F3286E" w:rsidRPr="00812305" w:rsidRDefault="00F3286E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Claim form (Personal Accident claim form as attached)</w:t>
            </w:r>
          </w:p>
          <w:p w14:paraId="002C0236" w14:textId="77777777" w:rsidR="00F3286E" w:rsidRPr="00812305" w:rsidRDefault="00F3286E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Original Death Certificate</w:t>
            </w:r>
          </w:p>
          <w:p w14:paraId="335D88FE" w14:textId="77777777" w:rsidR="00F3286E" w:rsidRPr="00812305" w:rsidRDefault="00F3286E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Original/ Attested </w:t>
            </w:r>
            <w:proofErr w:type="gramStart"/>
            <w:r w:rsidRPr="00812305">
              <w:rPr>
                <w:rFonts w:ascii="Garamond" w:hAnsi="Garamond"/>
              </w:rPr>
              <w:t>Post Mortem</w:t>
            </w:r>
            <w:proofErr w:type="gramEnd"/>
            <w:r w:rsidRPr="00812305">
              <w:rPr>
                <w:rFonts w:ascii="Garamond" w:hAnsi="Garamond"/>
              </w:rPr>
              <w:t xml:space="preserve">/ Coroner’s report </w:t>
            </w:r>
          </w:p>
          <w:p w14:paraId="265D34AB" w14:textId="77777777" w:rsidR="00F3286E" w:rsidRPr="00812305" w:rsidRDefault="00F3286E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Attested copy of FIR/ Police Inquest report, where applicable</w:t>
            </w:r>
          </w:p>
          <w:p w14:paraId="60BA556B" w14:textId="77777777" w:rsidR="00F3286E" w:rsidRPr="00812305" w:rsidRDefault="00F3286E">
            <w:pPr>
              <w:numPr>
                <w:ilvl w:val="0"/>
                <w:numId w:val="25"/>
              </w:numPr>
              <w:jc w:val="both"/>
              <w:rPr>
                <w:rFonts w:ascii="Garamond" w:hAnsi="Garamond"/>
                <w:u w:val="single"/>
              </w:rPr>
            </w:pPr>
            <w:r w:rsidRPr="00812305">
              <w:rPr>
                <w:rFonts w:ascii="Garamond" w:hAnsi="Garamond"/>
              </w:rPr>
              <w:t>Copy of Passport/visa</w:t>
            </w:r>
          </w:p>
          <w:p w14:paraId="676BC6C8" w14:textId="77777777" w:rsidR="00F3286E" w:rsidRPr="00812305" w:rsidRDefault="00F3286E">
            <w:pPr>
              <w:jc w:val="both"/>
              <w:rPr>
                <w:rFonts w:ascii="Garamond" w:hAnsi="Garamond"/>
                <w:u w:val="single"/>
              </w:rPr>
            </w:pPr>
            <w:r w:rsidRPr="00812305">
              <w:rPr>
                <w:rFonts w:ascii="Garamond" w:hAnsi="Garamond"/>
                <w:u w:val="single"/>
              </w:rPr>
              <w:t xml:space="preserve">For Dismemberment </w:t>
            </w:r>
          </w:p>
          <w:p w14:paraId="2CB5C97D" w14:textId="77777777" w:rsidR="00F3286E" w:rsidRPr="00812305" w:rsidRDefault="00F3286E">
            <w:pPr>
              <w:numPr>
                <w:ilvl w:val="0"/>
                <w:numId w:val="45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Claim form (Personal Accident claim form as attached) </w:t>
            </w:r>
          </w:p>
          <w:p w14:paraId="54FF8A4A" w14:textId="77777777" w:rsidR="00F3286E" w:rsidRPr="00812305" w:rsidRDefault="00F3286E">
            <w:pPr>
              <w:numPr>
                <w:ilvl w:val="0"/>
                <w:numId w:val="45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lastRenderedPageBreak/>
              <w:t>Medical/ Investigation/ Lab reports (x-ray etc.)</w:t>
            </w:r>
          </w:p>
          <w:p w14:paraId="6A691677" w14:textId="77777777" w:rsidR="00F3286E" w:rsidRPr="00812305" w:rsidRDefault="00F3286E">
            <w:pPr>
              <w:numPr>
                <w:ilvl w:val="0"/>
                <w:numId w:val="45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Admission/ discharge card, if hospitalized </w:t>
            </w:r>
          </w:p>
          <w:p w14:paraId="5C8FCE69" w14:textId="77777777" w:rsidR="00F3286E" w:rsidRPr="00812305" w:rsidRDefault="00F3286E">
            <w:pPr>
              <w:numPr>
                <w:ilvl w:val="0"/>
                <w:numId w:val="45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 xml:space="preserve">Attested copy of FIR/ Police Inquest report, where applicable </w:t>
            </w:r>
          </w:p>
          <w:p w14:paraId="13EE83AA" w14:textId="77777777" w:rsidR="00F3286E" w:rsidRPr="00812305" w:rsidRDefault="00F3286E">
            <w:pPr>
              <w:numPr>
                <w:ilvl w:val="0"/>
                <w:numId w:val="45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Copy of Passport/visa</w:t>
            </w:r>
          </w:p>
        </w:tc>
        <w:tc>
          <w:tcPr>
            <w:tcW w:w="4230" w:type="dxa"/>
            <w:gridSpan w:val="2"/>
          </w:tcPr>
          <w:p w14:paraId="403DCB5A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</w:p>
          <w:p w14:paraId="1DAF172F" w14:textId="77777777" w:rsidR="00F3286E" w:rsidRPr="00812305" w:rsidRDefault="00F3286E">
            <w:pPr>
              <w:numPr>
                <w:ilvl w:val="0"/>
                <w:numId w:val="15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Collect all documents pertaining to the loss including correspondence with Carrier and send to our Claims Office at the address given below.</w:t>
            </w:r>
          </w:p>
          <w:p w14:paraId="61193798" w14:textId="77777777" w:rsidR="00F3286E" w:rsidRPr="00812305" w:rsidRDefault="00F3286E">
            <w:pPr>
              <w:numPr>
                <w:ilvl w:val="0"/>
                <w:numId w:val="15"/>
              </w:num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Claim Form can be obtained from our Service Center.</w:t>
            </w:r>
          </w:p>
          <w:p w14:paraId="1F76B40A" w14:textId="77777777" w:rsidR="00F3286E" w:rsidRPr="00812305" w:rsidRDefault="00F3286E">
            <w:pPr>
              <w:jc w:val="both"/>
              <w:rPr>
                <w:rFonts w:ascii="Garamond" w:hAnsi="Garamond"/>
              </w:rPr>
            </w:pPr>
          </w:p>
        </w:tc>
      </w:tr>
      <w:tr w:rsidR="00FF236B" w:rsidRPr="00812305" w14:paraId="05AEAF35" w14:textId="77777777">
        <w:tblPrEx>
          <w:tblCellMar>
            <w:top w:w="0" w:type="dxa"/>
            <w:bottom w:w="0" w:type="dxa"/>
          </w:tblCellMar>
        </w:tblPrEx>
        <w:tc>
          <w:tcPr>
            <w:tcW w:w="1422" w:type="dxa"/>
            <w:gridSpan w:val="2"/>
          </w:tcPr>
          <w:p w14:paraId="51120627" w14:textId="77777777" w:rsidR="00FF236B" w:rsidRPr="00812305" w:rsidRDefault="00FF236B">
            <w:pPr>
              <w:pStyle w:val="BlockTex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>Baggage / Personal Effects</w:t>
            </w:r>
          </w:p>
        </w:tc>
        <w:tc>
          <w:tcPr>
            <w:tcW w:w="4950" w:type="dxa"/>
            <w:gridSpan w:val="2"/>
            <w:vAlign w:val="center"/>
          </w:tcPr>
          <w:p w14:paraId="3B82F2E4" w14:textId="77777777" w:rsidR="0040376A" w:rsidRPr="0040376A" w:rsidRDefault="0040376A" w:rsidP="0040376A">
            <w:pPr>
              <w:rPr>
                <w:sz w:val="24"/>
                <w:szCs w:val="24"/>
              </w:rPr>
            </w:pPr>
            <w:r w:rsidRPr="0040376A">
              <w:rPr>
                <w:rFonts w:ascii="Garamond" w:hAnsi="Garamond"/>
                <w:bCs/>
                <w:sz w:val="24"/>
                <w:szCs w:val="24"/>
              </w:rPr>
              <w:t>1. Claim Form (find attached)</w:t>
            </w:r>
          </w:p>
          <w:p w14:paraId="29ACDDCF" w14:textId="77777777" w:rsidR="0040376A" w:rsidRPr="0040376A" w:rsidRDefault="0040376A" w:rsidP="0040376A">
            <w:pPr>
              <w:rPr>
                <w:sz w:val="24"/>
                <w:szCs w:val="24"/>
              </w:rPr>
            </w:pPr>
            <w:r w:rsidRPr="0040376A">
              <w:rPr>
                <w:rFonts w:ascii="Garamond" w:hAnsi="Garamond"/>
                <w:bCs/>
                <w:sz w:val="24"/>
                <w:szCs w:val="24"/>
              </w:rPr>
              <w:t>2. Copy of FIR/Police Report (Stating the loss of items),</w:t>
            </w:r>
          </w:p>
          <w:p w14:paraId="67C624E4" w14:textId="77777777" w:rsidR="0040376A" w:rsidRPr="0040376A" w:rsidRDefault="0040376A" w:rsidP="0040376A">
            <w:pPr>
              <w:rPr>
                <w:sz w:val="24"/>
                <w:szCs w:val="24"/>
              </w:rPr>
            </w:pPr>
            <w:r w:rsidRPr="0040376A">
              <w:rPr>
                <w:rFonts w:ascii="Garamond" w:hAnsi="Garamond"/>
                <w:bCs/>
                <w:sz w:val="24"/>
                <w:szCs w:val="24"/>
              </w:rPr>
              <w:t>3. Proof of loss in writing from common carrier or hotel authorities</w:t>
            </w:r>
          </w:p>
          <w:p w14:paraId="37821EBD" w14:textId="77777777" w:rsidR="0040376A" w:rsidRPr="0040376A" w:rsidRDefault="0040376A" w:rsidP="0040376A">
            <w:pPr>
              <w:rPr>
                <w:sz w:val="24"/>
                <w:szCs w:val="24"/>
              </w:rPr>
            </w:pPr>
            <w:r w:rsidRPr="0040376A">
              <w:rPr>
                <w:rFonts w:ascii="Garamond" w:hAnsi="Garamond"/>
                <w:bCs/>
                <w:sz w:val="24"/>
                <w:szCs w:val="24"/>
              </w:rPr>
              <w:t>4. Incident details,</w:t>
            </w:r>
          </w:p>
          <w:p w14:paraId="15E1FF52" w14:textId="77777777" w:rsidR="0040376A" w:rsidRPr="0040376A" w:rsidRDefault="0040376A" w:rsidP="0040376A">
            <w:pPr>
              <w:rPr>
                <w:rFonts w:ascii="Garamond" w:hAnsi="Garamond"/>
                <w:bCs/>
                <w:sz w:val="27"/>
                <w:szCs w:val="27"/>
              </w:rPr>
            </w:pPr>
            <w:r w:rsidRPr="0040376A">
              <w:rPr>
                <w:rFonts w:ascii="Garamond" w:hAnsi="Garamond"/>
                <w:bCs/>
                <w:sz w:val="24"/>
                <w:szCs w:val="24"/>
              </w:rPr>
              <w:t>5. Invoices or bills of items lost,</w:t>
            </w:r>
          </w:p>
          <w:p w14:paraId="1A0CAB48" w14:textId="77777777" w:rsidR="0040376A" w:rsidRPr="0040376A" w:rsidRDefault="0040376A" w:rsidP="0040376A">
            <w:pPr>
              <w:rPr>
                <w:rFonts w:ascii="Garamond" w:hAnsi="Garamond"/>
                <w:bCs/>
                <w:sz w:val="27"/>
                <w:szCs w:val="27"/>
              </w:rPr>
            </w:pPr>
            <w:r w:rsidRPr="0040376A">
              <w:rPr>
                <w:rFonts w:ascii="Garamond" w:hAnsi="Garamond"/>
                <w:bCs/>
                <w:sz w:val="24"/>
                <w:szCs w:val="24"/>
              </w:rPr>
              <w:t>6. Itemized list of lost items,</w:t>
            </w:r>
          </w:p>
          <w:p w14:paraId="7313AF5C" w14:textId="77777777" w:rsidR="0040376A" w:rsidRPr="0040376A" w:rsidRDefault="0040376A" w:rsidP="0040376A">
            <w:pPr>
              <w:rPr>
                <w:rFonts w:ascii="Garamond" w:hAnsi="Garamond"/>
                <w:bCs/>
                <w:sz w:val="27"/>
                <w:szCs w:val="27"/>
              </w:rPr>
            </w:pPr>
            <w:r w:rsidRPr="0040376A">
              <w:rPr>
                <w:rFonts w:ascii="Garamond" w:hAnsi="Garamond"/>
                <w:bCs/>
                <w:sz w:val="24"/>
                <w:szCs w:val="24"/>
              </w:rPr>
              <w:t xml:space="preserve">7. Copy of the Passport/Visa with Entry &amp; exit stamp </w:t>
            </w:r>
          </w:p>
          <w:p w14:paraId="553B6431" w14:textId="77777777" w:rsidR="00FF236B" w:rsidRPr="00812305" w:rsidRDefault="00FF236B" w:rsidP="00FF236B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4158" w:type="dxa"/>
          </w:tcPr>
          <w:p w14:paraId="627F8ABC" w14:textId="77777777" w:rsidR="00FF236B" w:rsidRPr="00812305" w:rsidRDefault="00FF236B" w:rsidP="00FF236B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1. File a complaint with the local police</w:t>
            </w:r>
          </w:p>
          <w:p w14:paraId="51FA2D74" w14:textId="77777777" w:rsidR="00FF236B" w:rsidRPr="00812305" w:rsidRDefault="00FF236B" w:rsidP="00FF236B">
            <w:pPr>
              <w:jc w:val="both"/>
              <w:rPr>
                <w:rFonts w:ascii="Garamond" w:hAnsi="Garamond"/>
              </w:rPr>
            </w:pPr>
            <w:r w:rsidRPr="00812305">
              <w:rPr>
                <w:rFonts w:ascii="Garamond" w:hAnsi="Garamond"/>
              </w:rPr>
              <w:t>2. Submit all documents to our Claims office at the address given below, along with a detailed statement.</w:t>
            </w:r>
          </w:p>
        </w:tc>
      </w:tr>
    </w:tbl>
    <w:p w14:paraId="35869337" w14:textId="77777777" w:rsidR="00F3286E" w:rsidRPr="00812305" w:rsidRDefault="00F3286E">
      <w:pPr>
        <w:spacing w:before="120"/>
        <w:jc w:val="both"/>
        <w:rPr>
          <w:rFonts w:ascii="Garamond" w:hAnsi="Garamond"/>
        </w:rPr>
      </w:pPr>
      <w:r w:rsidRPr="00812305">
        <w:rPr>
          <w:rFonts w:ascii="Garamond" w:hAnsi="Garamond"/>
        </w:rPr>
        <w:t>* Note:  We may call for additional documents/ information as relevant.</w:t>
      </w:r>
    </w:p>
    <w:p w14:paraId="06CA6918" w14:textId="77777777" w:rsidR="00F3286E" w:rsidRPr="00812305" w:rsidRDefault="00F3286E">
      <w:pPr>
        <w:jc w:val="both"/>
        <w:rPr>
          <w:rFonts w:ascii="Garamond" w:hAnsi="Garamond"/>
        </w:rPr>
      </w:pPr>
      <w:r w:rsidRPr="00812305">
        <w:rPr>
          <w:rFonts w:ascii="Garamond" w:hAnsi="Garamond"/>
        </w:rPr>
        <w:t>** If any hospital does not submit a bill to you for the treatment/service rendered, please intimate our Service Center before you leave the hospital.</w:t>
      </w:r>
    </w:p>
    <w:p w14:paraId="1E2E7578" w14:textId="77777777" w:rsidR="00F3286E" w:rsidRPr="00812305" w:rsidRDefault="00F3286E">
      <w:pPr>
        <w:jc w:val="both"/>
        <w:rPr>
          <w:rFonts w:ascii="Garamond" w:hAnsi="Garamond"/>
          <w:b/>
          <w:bCs/>
        </w:rPr>
      </w:pPr>
    </w:p>
    <w:p w14:paraId="775D3576" w14:textId="77777777" w:rsidR="00F3286E" w:rsidRPr="00812305" w:rsidRDefault="00F3286E" w:rsidP="00E35486">
      <w:pPr>
        <w:rPr>
          <w:rFonts w:ascii="Garamond" w:hAnsi="Garamond"/>
          <w:b/>
          <w:bCs/>
        </w:rPr>
      </w:pPr>
      <w:r w:rsidRPr="00812305">
        <w:rPr>
          <w:rFonts w:ascii="Garamond" w:hAnsi="Garamond"/>
          <w:b/>
          <w:bCs/>
        </w:rPr>
        <w:t>Kindly submit all the requested documents at the address mentioned below:</w:t>
      </w:r>
    </w:p>
    <w:p w14:paraId="4DD8EAE6" w14:textId="77777777" w:rsidR="00C1167A" w:rsidRPr="00812305" w:rsidRDefault="00C1167A" w:rsidP="00C1167A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 w:rsidRPr="00812305">
        <w:rPr>
          <w:rFonts w:ascii="Garamond" w:hAnsi="Garamond" w:cs="Garamond"/>
          <w:b/>
          <w:bCs/>
          <w:sz w:val="24"/>
          <w:szCs w:val="24"/>
        </w:rPr>
        <w:t>Claims Department</w:t>
      </w:r>
    </w:p>
    <w:p w14:paraId="15B85D4A" w14:textId="77777777" w:rsidR="00C1167A" w:rsidRPr="00812305" w:rsidRDefault="00C1167A" w:rsidP="00C1167A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 w:rsidRPr="00812305">
        <w:rPr>
          <w:rFonts w:ascii="Garamond" w:hAnsi="Garamond" w:cs="Garamond"/>
          <w:sz w:val="24"/>
          <w:szCs w:val="24"/>
        </w:rPr>
        <w:t>Tata AIG General Insurance Co. Ltd.,</w:t>
      </w:r>
    </w:p>
    <w:p w14:paraId="5CDF8A4A" w14:textId="77777777" w:rsidR="00C1167A" w:rsidRPr="00812305" w:rsidRDefault="00C1167A" w:rsidP="00C1167A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 w:rsidRPr="00812305">
        <w:rPr>
          <w:rFonts w:ascii="Garamond" w:hAnsi="Garamond" w:cs="Garamond"/>
          <w:sz w:val="24"/>
          <w:szCs w:val="24"/>
        </w:rPr>
        <w:t>A-501, 5</w:t>
      </w:r>
      <w:r w:rsidRPr="00812305">
        <w:rPr>
          <w:rFonts w:ascii="Garamond" w:hAnsi="Garamond" w:cs="Garamond"/>
          <w:sz w:val="24"/>
          <w:szCs w:val="24"/>
          <w:vertAlign w:val="superscript"/>
        </w:rPr>
        <w:t>th</w:t>
      </w:r>
      <w:r w:rsidRPr="00812305">
        <w:rPr>
          <w:rFonts w:ascii="Garamond" w:hAnsi="Garamond" w:cs="Garamond"/>
          <w:sz w:val="24"/>
          <w:szCs w:val="24"/>
        </w:rPr>
        <w:t xml:space="preserve"> Floor, Building No.4,</w:t>
      </w:r>
    </w:p>
    <w:p w14:paraId="06C931BF" w14:textId="77777777" w:rsidR="00C1167A" w:rsidRPr="00812305" w:rsidRDefault="00C1167A" w:rsidP="00C1167A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 w:rsidRPr="00812305">
        <w:rPr>
          <w:rFonts w:ascii="Garamond" w:hAnsi="Garamond" w:cs="Garamond"/>
          <w:sz w:val="24"/>
          <w:szCs w:val="24"/>
        </w:rPr>
        <w:t>Infinity Park, Gen. A.K. Vaidya Marg,</w:t>
      </w:r>
    </w:p>
    <w:p w14:paraId="6F861F56" w14:textId="77777777" w:rsidR="00C1167A" w:rsidRPr="00812305" w:rsidRDefault="00C1167A" w:rsidP="00C1167A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proofErr w:type="spellStart"/>
      <w:r w:rsidRPr="00812305">
        <w:rPr>
          <w:rFonts w:ascii="Garamond" w:hAnsi="Garamond" w:cs="Garamond"/>
          <w:sz w:val="24"/>
          <w:szCs w:val="24"/>
        </w:rPr>
        <w:t>Dindoshi</w:t>
      </w:r>
      <w:proofErr w:type="spellEnd"/>
      <w:r w:rsidRPr="00812305">
        <w:rPr>
          <w:rFonts w:ascii="Garamond" w:hAnsi="Garamond" w:cs="Garamond"/>
          <w:sz w:val="24"/>
          <w:szCs w:val="24"/>
        </w:rPr>
        <w:t xml:space="preserve">, </w:t>
      </w:r>
      <w:proofErr w:type="spellStart"/>
      <w:r w:rsidRPr="00812305">
        <w:rPr>
          <w:rFonts w:ascii="Garamond" w:hAnsi="Garamond" w:cs="Garamond"/>
          <w:sz w:val="24"/>
          <w:szCs w:val="24"/>
        </w:rPr>
        <w:t>Malad</w:t>
      </w:r>
      <w:proofErr w:type="spellEnd"/>
      <w:r w:rsidRPr="00812305">
        <w:rPr>
          <w:rFonts w:ascii="Garamond" w:hAnsi="Garamond" w:cs="Garamond"/>
          <w:sz w:val="24"/>
          <w:szCs w:val="24"/>
        </w:rPr>
        <w:t xml:space="preserve"> (East)</w:t>
      </w:r>
    </w:p>
    <w:p w14:paraId="076D13DE" w14:textId="77777777" w:rsidR="00C1167A" w:rsidRPr="00812305" w:rsidRDefault="00C1167A" w:rsidP="00C1167A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 w:rsidRPr="00812305">
        <w:rPr>
          <w:rFonts w:ascii="Garamond" w:hAnsi="Garamond" w:cs="Garamond"/>
          <w:sz w:val="24"/>
          <w:szCs w:val="24"/>
        </w:rPr>
        <w:t>Mumbai 400 097</w:t>
      </w:r>
    </w:p>
    <w:p w14:paraId="7E9FD53B" w14:textId="77777777" w:rsidR="00F3286E" w:rsidRPr="00812305" w:rsidRDefault="00F3286E" w:rsidP="00C1167A">
      <w:pPr>
        <w:rPr>
          <w:rFonts w:ascii="Garamond" w:hAnsi="Garamond"/>
        </w:rPr>
      </w:pPr>
    </w:p>
    <w:p w14:paraId="54C4315E" w14:textId="77777777" w:rsidR="00F3286E" w:rsidRPr="00812305" w:rsidRDefault="00F3286E" w:rsidP="00C1167A">
      <w:pPr>
        <w:rPr>
          <w:rFonts w:ascii="Garamond" w:hAnsi="Garamond"/>
        </w:rPr>
      </w:pPr>
    </w:p>
    <w:sectPr w:rsidR="00F3286E" w:rsidRPr="00812305" w:rsidSect="00FD613E">
      <w:pgSz w:w="12240" w:h="15840"/>
      <w:pgMar w:top="2520" w:right="72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BBA"/>
    <w:multiLevelType w:val="hybridMultilevel"/>
    <w:tmpl w:val="CF22DCF0"/>
    <w:lvl w:ilvl="0" w:tplc="FABCC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733AF"/>
    <w:multiLevelType w:val="hybridMultilevel"/>
    <w:tmpl w:val="05BE8280"/>
    <w:lvl w:ilvl="0" w:tplc="0EDC8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179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8173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387C5D"/>
    <w:multiLevelType w:val="hybridMultilevel"/>
    <w:tmpl w:val="BFC808B6"/>
    <w:lvl w:ilvl="0" w:tplc="6824B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656DE"/>
    <w:multiLevelType w:val="hybridMultilevel"/>
    <w:tmpl w:val="C5F021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1F5245"/>
    <w:multiLevelType w:val="hybridMultilevel"/>
    <w:tmpl w:val="ADDC873E"/>
    <w:lvl w:ilvl="0" w:tplc="CD5A8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86E0D"/>
    <w:multiLevelType w:val="hybridMultilevel"/>
    <w:tmpl w:val="92E024B8"/>
    <w:lvl w:ilvl="0" w:tplc="C4A23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2A60B9"/>
    <w:multiLevelType w:val="singleLevel"/>
    <w:tmpl w:val="66B2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945C11"/>
    <w:multiLevelType w:val="singleLevel"/>
    <w:tmpl w:val="66B2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A56D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E89694C"/>
    <w:multiLevelType w:val="hybridMultilevel"/>
    <w:tmpl w:val="BFF6BB90"/>
    <w:lvl w:ilvl="0" w:tplc="6DA49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14BF7"/>
    <w:multiLevelType w:val="singleLevel"/>
    <w:tmpl w:val="66B2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782E60"/>
    <w:multiLevelType w:val="hybridMultilevel"/>
    <w:tmpl w:val="A80C7B78"/>
    <w:lvl w:ilvl="0" w:tplc="CD5A8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3911DD"/>
    <w:multiLevelType w:val="hybridMultilevel"/>
    <w:tmpl w:val="FBEC50E8"/>
    <w:lvl w:ilvl="0" w:tplc="3C26E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56D81"/>
    <w:multiLevelType w:val="hybridMultilevel"/>
    <w:tmpl w:val="E15E87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9350B2"/>
    <w:multiLevelType w:val="hybridMultilevel"/>
    <w:tmpl w:val="0E0EAF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A46D86"/>
    <w:multiLevelType w:val="singleLevel"/>
    <w:tmpl w:val="66B2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B67FD2"/>
    <w:multiLevelType w:val="hybridMultilevel"/>
    <w:tmpl w:val="D19000A0"/>
    <w:lvl w:ilvl="0" w:tplc="783C1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430265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475721C"/>
    <w:multiLevelType w:val="hybridMultilevel"/>
    <w:tmpl w:val="C69020EE"/>
    <w:lvl w:ilvl="0" w:tplc="7070E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F327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B1F2838"/>
    <w:multiLevelType w:val="singleLevel"/>
    <w:tmpl w:val="66B2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BD26DDC"/>
    <w:multiLevelType w:val="multilevel"/>
    <w:tmpl w:val="23DAD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8412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D77045"/>
    <w:multiLevelType w:val="singleLevel"/>
    <w:tmpl w:val="66B2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F5E215A"/>
    <w:multiLevelType w:val="singleLevel"/>
    <w:tmpl w:val="66B2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4089E"/>
    <w:multiLevelType w:val="hybridMultilevel"/>
    <w:tmpl w:val="20861090"/>
    <w:lvl w:ilvl="0" w:tplc="C4A23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C800F3"/>
    <w:multiLevelType w:val="hybridMultilevel"/>
    <w:tmpl w:val="29843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E27EA2"/>
    <w:multiLevelType w:val="singleLevel"/>
    <w:tmpl w:val="66B2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5A97203"/>
    <w:multiLevelType w:val="singleLevel"/>
    <w:tmpl w:val="66B2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60543E1"/>
    <w:multiLevelType w:val="hybridMultilevel"/>
    <w:tmpl w:val="96E446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0C11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837644A"/>
    <w:multiLevelType w:val="hybridMultilevel"/>
    <w:tmpl w:val="80E8A402"/>
    <w:lvl w:ilvl="0" w:tplc="6DA49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6663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A0C2C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257D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0DB56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0F5482"/>
    <w:multiLevelType w:val="hybridMultilevel"/>
    <w:tmpl w:val="8DD0FE72"/>
    <w:lvl w:ilvl="0" w:tplc="2700A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1F087F"/>
    <w:multiLevelType w:val="hybridMultilevel"/>
    <w:tmpl w:val="23DAD45C"/>
    <w:lvl w:ilvl="0" w:tplc="EAF45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5F60F1"/>
    <w:multiLevelType w:val="hybridMultilevel"/>
    <w:tmpl w:val="AEE894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400E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C826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BF77F17"/>
    <w:multiLevelType w:val="singleLevel"/>
    <w:tmpl w:val="66B2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C216480"/>
    <w:multiLevelType w:val="singleLevel"/>
    <w:tmpl w:val="66B24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E6E1048"/>
    <w:multiLevelType w:val="singleLevel"/>
    <w:tmpl w:val="95627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EB2539E"/>
    <w:multiLevelType w:val="hybridMultilevel"/>
    <w:tmpl w:val="48FE8E36"/>
    <w:lvl w:ilvl="0" w:tplc="8B081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7E4E19"/>
    <w:multiLevelType w:val="hybridMultilevel"/>
    <w:tmpl w:val="8FEE3EFE"/>
    <w:lvl w:ilvl="0" w:tplc="CAB88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6"/>
  </w:num>
  <w:num w:numId="4">
    <w:abstractNumId w:val="42"/>
  </w:num>
  <w:num w:numId="5">
    <w:abstractNumId w:val="43"/>
  </w:num>
  <w:num w:numId="6">
    <w:abstractNumId w:val="26"/>
  </w:num>
  <w:num w:numId="7">
    <w:abstractNumId w:val="12"/>
  </w:num>
  <w:num w:numId="8">
    <w:abstractNumId w:val="29"/>
  </w:num>
  <w:num w:numId="9">
    <w:abstractNumId w:val="44"/>
  </w:num>
  <w:num w:numId="10">
    <w:abstractNumId w:val="25"/>
  </w:num>
  <w:num w:numId="11">
    <w:abstractNumId w:val="9"/>
  </w:num>
  <w:num w:numId="12">
    <w:abstractNumId w:val="21"/>
  </w:num>
  <w:num w:numId="13">
    <w:abstractNumId w:val="32"/>
  </w:num>
  <w:num w:numId="14">
    <w:abstractNumId w:val="30"/>
  </w:num>
  <w:num w:numId="15">
    <w:abstractNumId w:val="17"/>
  </w:num>
  <w:num w:numId="16">
    <w:abstractNumId w:val="40"/>
  </w:num>
  <w:num w:numId="17">
    <w:abstractNumId w:val="31"/>
  </w:num>
  <w:num w:numId="18">
    <w:abstractNumId w:val="5"/>
  </w:num>
  <w:num w:numId="19">
    <w:abstractNumId w:val="15"/>
  </w:num>
  <w:num w:numId="20">
    <w:abstractNumId w:val="2"/>
  </w:num>
  <w:num w:numId="21">
    <w:abstractNumId w:val="24"/>
  </w:num>
  <w:num w:numId="22">
    <w:abstractNumId w:val="10"/>
  </w:num>
  <w:num w:numId="23">
    <w:abstractNumId w:val="3"/>
  </w:num>
  <w:num w:numId="24">
    <w:abstractNumId w:val="41"/>
  </w:num>
  <w:num w:numId="25">
    <w:abstractNumId w:val="19"/>
  </w:num>
  <w:num w:numId="26">
    <w:abstractNumId w:val="35"/>
  </w:num>
  <w:num w:numId="27">
    <w:abstractNumId w:val="34"/>
  </w:num>
  <w:num w:numId="28">
    <w:abstractNumId w:val="37"/>
  </w:num>
  <w:num w:numId="29">
    <w:abstractNumId w:val="16"/>
  </w:num>
  <w:num w:numId="30">
    <w:abstractNumId w:val="7"/>
  </w:num>
  <w:num w:numId="31">
    <w:abstractNumId w:val="38"/>
  </w:num>
  <w:num w:numId="32">
    <w:abstractNumId w:val="0"/>
  </w:num>
  <w:num w:numId="33">
    <w:abstractNumId w:val="27"/>
  </w:num>
  <w:num w:numId="34">
    <w:abstractNumId w:val="46"/>
  </w:num>
  <w:num w:numId="35">
    <w:abstractNumId w:val="39"/>
  </w:num>
  <w:num w:numId="36">
    <w:abstractNumId w:val="20"/>
  </w:num>
  <w:num w:numId="37">
    <w:abstractNumId w:val="45"/>
  </w:num>
  <w:num w:numId="38">
    <w:abstractNumId w:val="18"/>
  </w:num>
  <w:num w:numId="39">
    <w:abstractNumId w:val="13"/>
  </w:num>
  <w:num w:numId="40">
    <w:abstractNumId w:val="14"/>
  </w:num>
  <w:num w:numId="41">
    <w:abstractNumId w:val="4"/>
  </w:num>
  <w:num w:numId="42">
    <w:abstractNumId w:val="33"/>
  </w:num>
  <w:num w:numId="43">
    <w:abstractNumId w:val="11"/>
  </w:num>
  <w:num w:numId="44">
    <w:abstractNumId w:val="1"/>
  </w:num>
  <w:num w:numId="45">
    <w:abstractNumId w:val="6"/>
  </w:num>
  <w:num w:numId="46">
    <w:abstractNumId w:val="2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F"/>
    <w:rsid w:val="00050E3F"/>
    <w:rsid w:val="00093C6A"/>
    <w:rsid w:val="0035692C"/>
    <w:rsid w:val="0040376A"/>
    <w:rsid w:val="004A5857"/>
    <w:rsid w:val="006D2759"/>
    <w:rsid w:val="00812305"/>
    <w:rsid w:val="00894BDC"/>
    <w:rsid w:val="00B5200F"/>
    <w:rsid w:val="00BB7637"/>
    <w:rsid w:val="00C1167A"/>
    <w:rsid w:val="00C97776"/>
    <w:rsid w:val="00D37600"/>
    <w:rsid w:val="00DC7729"/>
    <w:rsid w:val="00E35486"/>
    <w:rsid w:val="00E43623"/>
    <w:rsid w:val="00F3286E"/>
    <w:rsid w:val="00FD613E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C7C28"/>
  <w15:chartTrackingRefBased/>
  <w15:docId w15:val="{64B15450-DF16-FC41-BC41-8EA2111A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Garamond" w:hAnsi="Garamond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b/>
      <w:i/>
      <w:color w:val="FF0000"/>
      <w:sz w:val="22"/>
    </w:rPr>
  </w:style>
  <w:style w:type="paragraph" w:styleId="BlockText">
    <w:name w:val="Block Text"/>
    <w:basedOn w:val="Normal"/>
    <w:pPr>
      <w:ind w:left="-90" w:right="-108"/>
      <w:jc w:val="both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rajuval">
    <w:name w:val="EmailStyle19"/>
    <w:aliases w:val="EmailStyle19"/>
    <w:semiHidden/>
    <w:personal/>
    <w:rsid w:val="00B5200F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hi.tata-aig@internationalso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AP.TATAmedical@travelguar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a.aig@aig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CLAIMS PROCEDURE</vt:lpstr>
    </vt:vector>
  </TitlesOfParts>
  <Company>TATA-AIG</Company>
  <LinksUpToDate>false</LinksUpToDate>
  <CharactersWithSpaces>8234</CharactersWithSpaces>
  <SharedDoc>false</SharedDoc>
  <HLinks>
    <vt:vector size="18" baseType="variant">
      <vt:variant>
        <vt:i4>1441828</vt:i4>
      </vt:variant>
      <vt:variant>
        <vt:i4>6</vt:i4>
      </vt:variant>
      <vt:variant>
        <vt:i4>0</vt:i4>
      </vt:variant>
      <vt:variant>
        <vt:i4>5</vt:i4>
      </vt:variant>
      <vt:variant>
        <vt:lpwstr>mailto:delhi.tata-aig@internationalsos.com</vt:lpwstr>
      </vt:variant>
      <vt:variant>
        <vt:lpwstr/>
      </vt:variant>
      <vt:variant>
        <vt:i4>5898282</vt:i4>
      </vt:variant>
      <vt:variant>
        <vt:i4>3</vt:i4>
      </vt:variant>
      <vt:variant>
        <vt:i4>0</vt:i4>
      </vt:variant>
      <vt:variant>
        <vt:i4>5</vt:i4>
      </vt:variant>
      <vt:variant>
        <vt:lpwstr>mailto:TGAP.TATAmedical@travelguard.com</vt:lpwstr>
      </vt:variant>
      <vt:variant>
        <vt:lpwstr/>
      </vt:variant>
      <vt:variant>
        <vt:i4>5046313</vt:i4>
      </vt:variant>
      <vt:variant>
        <vt:i4>0</vt:i4>
      </vt:variant>
      <vt:variant>
        <vt:i4>0</vt:i4>
      </vt:variant>
      <vt:variant>
        <vt:i4>5</vt:i4>
      </vt:variant>
      <vt:variant>
        <vt:lpwstr>mailto:tata.aig@aig.com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CLAIMS PROCEDURE</dc:title>
  <dc:subject/>
  <dc:creator>Nmestry</dc:creator>
  <cp:keywords/>
  <dc:description/>
  <cp:lastModifiedBy>Sumit Wadhwa</cp:lastModifiedBy>
  <cp:revision>2</cp:revision>
  <cp:lastPrinted>2007-08-02T11:36:00Z</cp:lastPrinted>
  <dcterms:created xsi:type="dcterms:W3CDTF">2021-01-21T16:45:00Z</dcterms:created>
  <dcterms:modified xsi:type="dcterms:W3CDTF">2021-01-21T16:45:00Z</dcterms:modified>
</cp:coreProperties>
</file>